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4675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Дитя</w:t>
      </w:r>
    </w:p>
    <w:p w:rsidR="00000000" w:rsidRDefault="00146757">
      <w:pPr>
        <w:jc w:val="both"/>
        <w:rPr>
          <w:rFonts w:eastAsia="Times New Roman"/>
        </w:rPr>
      </w:pP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уже не был уверен, сколько дней блуждал в диком лесу. С рассвета человек пытался разобраться с этим. Может, три дня? Неделя? Или месяц? Ему не нужна была ни еда, ни вода, ни отдых — ничего, в чём нуждался бы обычный человек, потому особо ориентироваться</w:t>
      </w:r>
      <w:r>
        <w:rPr>
          <w:rFonts w:ascii="Calibri" w:hAnsi="Calibri"/>
          <w:color w:val="000000"/>
        </w:rPr>
        <w:t xml:space="preserve"> было не на что. Игнорируя всё на своём пути, он неутомимо шёл вперёд.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мятый и грязный, человек источал злобу и уныние, давая понять всем обитателям леса, что к нему лучше не лезть. При его хлипком телосложении и невысоком росте — на удивление — это в</w:t>
      </w:r>
      <w:r>
        <w:rPr>
          <w:rFonts w:ascii="Calibri" w:hAnsi="Calibri"/>
          <w:color w:val="000000"/>
        </w:rPr>
        <w:t>полне удавалось.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мог бы преодолеть этот лес в кратчайший срок, да и не путаться во времени, однако желание не выдавать себя настоящего было сильнее. Человек всё чаще оглядывался и всё больше сердился оттого, что был сконфужен своим постыдным положением:</w:t>
      </w:r>
      <w:r>
        <w:rPr>
          <w:rFonts w:ascii="Calibri" w:hAnsi="Calibri"/>
          <w:color w:val="000000"/>
        </w:rPr>
        <w:t xml:space="preserve"> как же так — он — и не справляется с простецкой задачкой, с которой элементарно обходятся даже деревенские дети. Сдерживала его ещё и некая учтивость по отношению к тому, кто живёт в этом лесу, но многовековое уважение слабело перед надоедающей ему ситуац</w:t>
      </w:r>
      <w:r>
        <w:rPr>
          <w:rFonts w:ascii="Calibri" w:hAnsi="Calibri"/>
          <w:color w:val="000000"/>
        </w:rPr>
        <w:t>ией, а необходимость скрывать своё пребывание здесь не исчезала.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Некоторые особые детали леса время от времени повторялись. Неужели заплутал? Иногда человек проходил мимо озера; считая, что каждый раз подходит с разных его берегов, он глубоко заблуждался.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временами хрипел и стонал, сдерживая свою сущность, иногда переходя на стонущий рык, такой глубокий и пронзительный, что птицы взмывали ввысь, а дикие звери замирали, напряжённо вглядывались в него и обходили стороной.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Остановившись, он огляделся. </w:t>
      </w:r>
      <w:r>
        <w:rPr>
          <w:rFonts w:ascii="Calibri" w:hAnsi="Calibri"/>
          <w:color w:val="000000"/>
        </w:rPr>
        <w:t>Что-то его смущало в этом лесу. Обман? Но как? На его сознание невозможно повлиять. Насколько он знал, здешний лес не мог быть таким путанным и большим, а самое главное — странноватым. Да и терпения на столько ночей вряд ли бы хватило. Ему явно пора было ч</w:t>
      </w:r>
      <w:r>
        <w:rPr>
          <w:rFonts w:ascii="Calibri" w:hAnsi="Calibri"/>
          <w:color w:val="000000"/>
        </w:rPr>
        <w:t>то-то предпринять, но максимально контролируя ситуацию. Человек заугрюмился, вздохнул и устрашающе заревел. Тотчас вокруг его тела проявились мелькающие цветные волны; струясь, они обвивались вокруг него. По озерцу прошла крупная рябь, лес оживился криками</w:t>
      </w:r>
      <w:r>
        <w:rPr>
          <w:rFonts w:ascii="Calibri" w:hAnsi="Calibri"/>
          <w:color w:val="000000"/>
        </w:rPr>
        <w:t xml:space="preserve"> и вознёй животных. Даже незрелые плоды попадали с деревьев, а семенные коробки лопнули раньше положенного. Рёв был гулкий, но не доходя и до видимого горизонта, удивительным образом обращался глухим и разбивался в воздухе, словно о невидимую стену.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Наконе</w:t>
      </w:r>
      <w:r>
        <w:rPr>
          <w:rFonts w:ascii="Calibri" w:hAnsi="Calibri"/>
          <w:color w:val="000000"/>
        </w:rPr>
        <w:t>ц, волны угасли, излившись мелкими яркими искрами, и человек спокойно наблюдал за преображением природы: лес редел, деревья становились тоньше, животные мельчали, свет проникал всё сильнее и глубже.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его спиной показалась небольшая и заросшая ядовитыми р</w:t>
      </w:r>
      <w:r>
        <w:rPr>
          <w:rFonts w:ascii="Calibri" w:hAnsi="Calibri"/>
          <w:color w:val="000000"/>
        </w:rPr>
        <w:t>астениями поляна, ранее тщательно скрываемая от любого глаза. Повертев головой, человек недовольно захрипел, нахмурился и обернулся — на опушке вдали стояла старая, но крепкая лачуга. Он нашёл потерянный дом.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нём не было оружия, не было ничего, кроме п</w:t>
      </w:r>
      <w:r>
        <w:rPr>
          <w:rFonts w:ascii="Calibri" w:hAnsi="Calibri"/>
          <w:color w:val="000000"/>
        </w:rPr>
        <w:t>оношенной одежды. И тем не менее, он шёл в неизвестность, не имея и малейшего страха.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выйдя на опушку, человек заметил, что это место — тихое до жути. Из дрожащего леса на него неподвижно уставились десятки пар глаз. Они смотрели так, будто ждали ко</w:t>
      </w:r>
      <w:r>
        <w:rPr>
          <w:rFonts w:ascii="Calibri" w:hAnsi="Calibri"/>
          <w:color w:val="000000"/>
        </w:rPr>
        <w:t>манды атаковать, но в то же время предвкушали нагоняй за то, что пропустили незваного гостя.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подошёл к лестнице, шаркнул носом ботинка по земле, тем самым образовав канавку, и поднялся наверх. По левую и правую стороны лачуги он обнаружил несколько заса</w:t>
      </w:r>
      <w:r>
        <w:rPr>
          <w:rFonts w:ascii="Calibri" w:hAnsi="Calibri"/>
          <w:color w:val="000000"/>
        </w:rPr>
        <w:t>женных аккуратных грядок и клумб.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была настолько хлипкой, что человеку показалось, будто он открыл её одним взглядом; вошёл он без стука. Обстановка в лачуге оказалась проще некуда: пара столов, пара скамеек, печь, множество заставленных всяческим хл</w:t>
      </w:r>
      <w:r>
        <w:rPr>
          <w:rFonts w:ascii="Calibri" w:hAnsi="Calibri"/>
          <w:color w:val="000000"/>
        </w:rPr>
        <w:t>амом полок, а два противоположных угла скрывали дряхлые занавески; такие же, но более новые, висели раскрытыми на четырёх чистых окнах. Пахло цветами. В центре на стуле сидела старуха и вязала костяным крючком. На её морщинистые руки падали редкие слёзы.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</w:t>
      </w:r>
      <w:r>
        <w:rPr>
          <w:rFonts w:ascii="Calibri" w:hAnsi="Calibri"/>
          <w:color w:val="000000"/>
        </w:rPr>
        <w:t>е было слышно и скрипа, иная тишина непривычно давила, пытаясь пробудить тревогу. Человек ожидал всего, но не спокойствия.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обернулась вполоборота, счастливо улыбаясь. В её глазах читалась не только свежая радость, но и старая, незабываемая ею печал</w:t>
      </w:r>
      <w:r>
        <w:rPr>
          <w:rFonts w:ascii="Calibri" w:hAnsi="Calibri"/>
          <w:color w:val="000000"/>
        </w:rPr>
        <w:t>ь. Лицо же было полностью под властью эйфории.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ты попал сюда? — засияла старуха, утирая слёзы горя. — Меня невозможно найти. Я слышала гул — это ты?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Ведьмина работа слаба передо мной, — прошипел человек и, хрипнув, подошёл ближе. — Помоги мне, стар</w:t>
      </w:r>
      <w:r>
        <w:rPr>
          <w:rFonts w:ascii="Calibri" w:hAnsi="Calibri"/>
          <w:color w:val="000000"/>
        </w:rPr>
        <w:t>уха.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ты такой? — блаженно вопросила она, и на выплаканных глазах её снова проступили слёзы.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Помоги мне, старуха, — злобно повторил человек, зашагал вокруг неё и провёл рукой по её спине. Его пальцы оставляли за собой улетучивающуюся разноцветную ды</w:t>
      </w:r>
      <w:r>
        <w:rPr>
          <w:rFonts w:ascii="Calibri" w:hAnsi="Calibri"/>
          <w:color w:val="000000"/>
        </w:rPr>
        <w:t>мку.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О-о-о... Твоя сила чарующа... — руки старухи затряслись, и она прижала их к ногам, выронив пряжу с крючком. — Повторюсь, мой хороший: как ты меня нашёл?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прячешься от смерти и от людей. Я — ни то, ни другое.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Это уже достойно моего внимания... </w:t>
      </w:r>
      <w:r>
        <w:rPr>
          <w:rFonts w:ascii="Calibri" w:hAnsi="Calibri"/>
          <w:color w:val="000000"/>
        </w:rPr>
        <w:t>Ты принёс мне подарок, милый мой? — защебетала она.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но сначала — помоги мне, старуха, — оскалился человек, разглядывая содержимое полок. — Я пришёл из Земель Желаний, ты знаешь — это путь неблизкий, так что не думай меня дурить.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его лице то и дело</w:t>
      </w:r>
      <w:r>
        <w:rPr>
          <w:rFonts w:ascii="Calibri" w:hAnsi="Calibri"/>
          <w:color w:val="000000"/>
        </w:rPr>
        <w:t xml:space="preserve"> проскакивало удивление, хоть он и пытался скрывать его. Увидеть обычное жильё у такого человека — зрелище, совершенно из ряда вон выходящее. В углах, за шторками? Первую он проверил, отодвинув пальцем — ничего, еда, пищевое сырьё, посуда и всякая мелочь. </w:t>
      </w:r>
      <w:r>
        <w:rPr>
          <w:rFonts w:ascii="Calibri" w:hAnsi="Calibri"/>
          <w:color w:val="000000"/>
        </w:rPr>
        <w:t>Человек подошёл к старухе, поднял с пола пряжу и положил её на стол, попутно разглядывая в окне курятник и небольшую пристройку.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Чем же, мой хороший, чем помочь тебе? — она не следила за ним, лишь безотрывно глядела в распахнутую дверь, где лес снова с шумом обрастал и грубел, а глаза с испугом скрывались из виду.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Меня прокляли, — он дошёл до второй шторки и сдвинул её — обычная</w:t>
      </w:r>
      <w:r>
        <w:rPr>
          <w:rFonts w:ascii="Calibri" w:hAnsi="Calibri"/>
          <w:color w:val="000000"/>
        </w:rPr>
        <w:t xml:space="preserve"> одежда и разные вещи. Может — в сундуках? Их три. Когда он в очередной раз зашёл за спину старухи, из кончиков его пальцев вышла струйка дыма, которая тут же устремилась вверх, к его лицу, и залетела в нос.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Печально это слышать, дорогой гость. Неужто от</w:t>
      </w:r>
      <w:r>
        <w:rPr>
          <w:rFonts w:ascii="Calibri" w:hAnsi="Calibri"/>
          <w:color w:val="000000"/>
        </w:rPr>
        <w:t xml:space="preserve"> этого ты так суров? Жизнь прекрасна, — старуха всё ещё улыбалась и утирала слёзы с полуприкрытых глаз, — не трать её на плохое, славный мой.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с досадой вздохнул, продолжая ходить вокруг неё. Слова старухи его не успокаивали, как и содержимое сундук</w:t>
      </w:r>
      <w:r>
        <w:rPr>
          <w:rFonts w:ascii="Calibri" w:hAnsi="Calibri"/>
          <w:color w:val="000000"/>
        </w:rPr>
        <w:t>ов — в них оказалось простецкое барахло на все случаи жизни. С непривычки ему было нелегко видеть скрытое от глаз.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Таким же образом за печью он обнаружил двухъярусную кровать, где на нижней полке кто-то лежал на спине, укрытый с головы до ног серым пледом.</w:t>
      </w:r>
      <w:r>
        <w:rPr>
          <w:rFonts w:ascii="Calibri" w:hAnsi="Calibri"/>
          <w:color w:val="000000"/>
        </w:rPr>
        <w:t xml:space="preserve"> Сперва ему показалось, что этот кто-то спит, но изучив внимательнее, человек понял, что лежащий на кровати был без сознания — он лежал неподвижно, и сердце его билось очень слабо. Разглядеть лицо ему не удалось.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Внезапно человек осознал, что несчастная ст</w:t>
      </w:r>
      <w:r>
        <w:rPr>
          <w:rFonts w:ascii="Calibri" w:hAnsi="Calibri"/>
          <w:color w:val="000000"/>
        </w:rPr>
        <w:t>арая лачуга, которой с виду было больше сотни лет, вблизи оказалась очень крепкой и ровной. В этом он убедился, когда обнаружил, что дом имеет надёжный фундамент, скрывающий в себе подвал.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довольно ухмыльнулся, старуха резко обернулась к нему, предатель</w:t>
      </w:r>
      <w:r>
        <w:rPr>
          <w:rFonts w:ascii="Calibri" w:hAnsi="Calibri"/>
          <w:color w:val="000000"/>
        </w:rPr>
        <w:t>ски оскалив зубы, но тут же выпрямилась, когда человек остервенело гаркнул и снова взял ситуацию в свои руки: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 том-то и дело, старуха, я должен быть таким, иначе мир сойдёт с ума. Куда бы я ни ступал, все вокруг обретают противоположное моим настроение </w:t>
      </w:r>
      <w:r>
        <w:rPr>
          <w:rFonts w:ascii="Calibri" w:hAnsi="Calibri"/>
          <w:color w:val="000000"/>
        </w:rPr>
        <w:t>и эмоции. Сам проклятие снять я не могу — оно защищает себя.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Вот почему моя горечь жизни обернулась сладостью, но... обе из них бушуют во мне сполна, — она потянулась всем телом и слегка запрокинула голову. — Знавала я такого... По твоей силе я не сразу </w:t>
      </w:r>
      <w:r>
        <w:rPr>
          <w:rFonts w:ascii="Calibri" w:hAnsi="Calibri"/>
          <w:color w:val="000000"/>
        </w:rPr>
        <w:t>поняла. Ты ли это? — Он нахмурился, и старуха хихикнула. — Выйди во двор и обернись, я хочу увидеть своего старого друга, — прощебетала она.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Старуха! — рыкнул человек, а та лишь рассмеялась. — Я и так нарушаю правила Царей не якшаться с ведьмами. Пойми —</w:t>
      </w:r>
      <w:r>
        <w:rPr>
          <w:rFonts w:ascii="Calibri" w:hAnsi="Calibri"/>
          <w:color w:val="000000"/>
        </w:rPr>
        <w:t> я уже сильно рискую, только находясь здесь.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Знай, что я не в обиде, ведь жизнь прекрасна... — довольно фыркнула старуха. — Разбавь же моё одиночество, прошу. Я знаю, что при перевоплощении сила проклятия гаснет, а оно действует и на меня. Обернись! — он</w:t>
      </w:r>
      <w:r>
        <w:rPr>
          <w:rFonts w:ascii="Calibri" w:hAnsi="Calibri"/>
          <w:color w:val="000000"/>
        </w:rPr>
        <w:t>а лучезарно улыбнулась.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могу позволить тебе обозлиться, — оскалился он, наконец разобравшись, что же старуха хранит в подвале. Человек возликовал бы, но сдержался — ведьмина суть остаётся прежней. Только вот хода он туда не нашёл — хитро.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Обернись</w:t>
      </w:r>
      <w:r>
        <w:rPr>
          <w:rFonts w:ascii="Calibri" w:hAnsi="Calibri"/>
          <w:color w:val="000000"/>
        </w:rPr>
        <w:t xml:space="preserve"> же, гость мой дорогой! — захохотала она. — Хотя бы из-за того, что ты не представился.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засверлил её взглядом и спросил: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долго я пробыл в лесу?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знаю, славный мой, на тебя нападали?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не пытались?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не больше трёх дн</w:t>
      </w:r>
      <w:r>
        <w:rPr>
          <w:rFonts w:ascii="Calibri" w:hAnsi="Calibri"/>
          <w:color w:val="000000"/>
        </w:rPr>
        <w:t>ей... Только вот ненастоящих. Время в этом лесу течёт иначе...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Брешешь — я бы заметил.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взорвалась хохотом.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Недаром я выбрала именно это место для моего нового дома. Да... Здесь погиб один из первых Царей. Удивительные существа.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Откуда ты знае</w:t>
      </w:r>
      <w:r>
        <w:rPr>
          <w:rFonts w:ascii="Calibri" w:hAnsi="Calibri"/>
          <w:color w:val="000000"/>
        </w:rPr>
        <w:t>шь про это место? — насторожился он и щёлкнул пальцами, выбив из них искру. Человек вздохнул — и ведь не врёт.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О... Это вы напридумывали себе моралей, чтобы не искать места, куда уходят Цари, а нам, ведьмам, чужда ваша мораль. Нам своей хватает.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оскал</w:t>
      </w:r>
      <w:r>
        <w:rPr>
          <w:rFonts w:ascii="Calibri" w:hAnsi="Calibri"/>
          <w:color w:val="000000"/>
        </w:rPr>
        <w:t>ился и в один шаг приблизился к старухе, замахнувшись на неё рукой, та лишь радостно заелозила на стуле, но человек сдержал себя, понимая, что не стоит отдаваться жажде разрушения. Когда он опустил руку, за которой в воздухе на мгновение оставался чёрный с</w:t>
      </w:r>
      <w:r>
        <w:rPr>
          <w:rFonts w:ascii="Calibri" w:hAnsi="Calibri"/>
          <w:color w:val="000000"/>
        </w:rPr>
        <w:t>лед, старуха успокоилась и шмыгнула носом: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Тебе в любом случае придётся обернуться, милый мой, иначе я ничего не смогу узнать о... ой, а кто ж тебя проклял и взбаламутил дар?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Первое дитя, — озлобился человек.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Тем более — обернись! — зазвенел её голос, а в глазах пронёсся жуткий испуг. — Дитя знает не просто много, — залепетала старуха, — оно обладает опытом всех ведьм с начала времён. Я не могу знать, что использовало дитя. Вижу, мой друг, тебе сложно слышать</w:t>
      </w:r>
      <w:r>
        <w:rPr>
          <w:rFonts w:ascii="Calibri" w:hAnsi="Calibri"/>
          <w:color w:val="000000"/>
        </w:rPr>
        <w:t xml:space="preserve"> такое о нём?..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плюнул, что-то пробурчал и вышел во двор, постанывая. Старуха тут же потянулась к костяному крючку, но, быстро передумав, похромала следом. Она вышла на крыльцо и с наслаждением вскинула голову, радуясь светлому небу, никак не замечая, ч</w:t>
      </w:r>
      <w:r>
        <w:rPr>
          <w:rFonts w:ascii="Calibri" w:hAnsi="Calibri"/>
          <w:color w:val="000000"/>
        </w:rPr>
        <w:t>то её гость очертил землю перед лестницей, маленькая канавка которой уже почернела.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Расчистив перед собой небольшую площадку от растений, хрупкий человек уселся на землю и, упёршись руками в неё, вытянул ноги. Старуха было хотела полюбоваться на его преобр</w:t>
      </w:r>
      <w:r>
        <w:rPr>
          <w:rFonts w:ascii="Calibri" w:hAnsi="Calibri"/>
          <w:color w:val="000000"/>
        </w:rPr>
        <w:t>ажение, но передумала и с весёлым криком побежала на гостя. Он же стремительно увеличивался в размерах, а его прежняя форма растворялась в воздухе. Чем крупнее он становился, тем более мешковатым казался. Его лицо обращалось невероятно милым и добрым. Стар</w:t>
      </w:r>
      <w:r>
        <w:rPr>
          <w:rFonts w:ascii="Calibri" w:hAnsi="Calibri"/>
          <w:color w:val="000000"/>
        </w:rPr>
        <w:t>уха взревела, лицо её посерело, а слёзы иссохли — нечем уж было плакать: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ты посмел?! — она тяжело задышала и замахнулась, чтобы ударить человека, но так и не осмелилась. На подкошенных ногах она суетливо расхаживала вокруг человека и вдруг заметила п</w:t>
      </w:r>
      <w:r>
        <w:rPr>
          <w:rFonts w:ascii="Calibri" w:hAnsi="Calibri"/>
          <w:color w:val="000000"/>
        </w:rPr>
        <w:t>очерневшую канавку. — Сделать меня счастливой! Сволочь! Знала бы — и на порог не пустила! — хоть она и злилась, но всё же не переставала сокрушаться. — Зачем ты это сделал?.. — старуха рухнула на землю и замолкла, когда человек превратился в огромное сущес</w:t>
      </w:r>
      <w:r>
        <w:rPr>
          <w:rFonts w:ascii="Calibri" w:hAnsi="Calibri"/>
          <w:color w:val="000000"/>
        </w:rPr>
        <w:t>тво, больше похожее на немного смятого бумажного зверька. На его лице проявилась печать злобы, уныния и ненависти. Старуха бесслёзно зарыдала и медленно вытянулась в полный рост, заглядывая своими радостными, стеклянными глазами в глаза существа и, облизну</w:t>
      </w:r>
      <w:r>
        <w:rPr>
          <w:rFonts w:ascii="Calibri" w:hAnsi="Calibri"/>
          <w:color w:val="000000"/>
        </w:rPr>
        <w:t>вшись, влюблённо улыбнулась. — Милый мой гость, о, Царь Земель Желаний, один из великих Царей, ах, вас осталось так мало... Как же я скучала по тебе! Я думала, ты сгинул в моей памяти навсегда. Ты помнишь наш век?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чем всё это закончилось? Ни к чему пре</w:t>
      </w:r>
      <w:r>
        <w:rPr>
          <w:rFonts w:ascii="Calibri" w:hAnsi="Calibri"/>
          <w:color w:val="000000"/>
        </w:rPr>
        <w:t>даваться воспоминаниям, — Царь сдерживался от удовольствия нахождения в естественной форме.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Изгнанием ведьм, пожалуй.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Лучше не вспоминать.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Хотела бы всплакнуть, да не могу... Вижу, ты освоил наше мастерство, — умилилась она, кивнув в сторону дома. — </w:t>
      </w:r>
      <w:r>
        <w:rPr>
          <w:rFonts w:ascii="Calibri" w:hAnsi="Calibri"/>
          <w:color w:val="000000"/>
        </w:rPr>
        <w:t>Никогда бы не подумала, что ведьмино ремесло можно заменить силой Царей. Хорошего же ты мнения обо мне.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оправданно, — печально кинул Царь.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Верно... — хихикнула старуха. — Цари без своего не уходят, так ведь? — Он кивнул, а старуха выпрямилась, подн</w:t>
      </w:r>
      <w:r>
        <w:rPr>
          <w:rFonts w:ascii="Calibri" w:hAnsi="Calibri"/>
          <w:color w:val="000000"/>
        </w:rPr>
        <w:t>яла руки и выставила ладони вперёд. — Говоришь, за этим стоит первое дитя?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Именно так, — бросил Царь сквозь зубы.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тихо и устало рассмеялась. Темп беседы менялся. Царь говорил всё неспешнее и размереннее, тогда как старуха иногда срывалась и торопливо</w:t>
      </w:r>
      <w:r>
        <w:rPr>
          <w:rFonts w:ascii="Calibri" w:hAnsi="Calibri"/>
          <w:color w:val="000000"/>
        </w:rPr>
        <w:t xml:space="preserve"> выдавала свои речи. Перевоплощение сделало всё только хуже — Царь об этом явно знал и видел, что проклятие начало её изъедать сильнее.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 ты делаешь со мной, дорогой гость... Ты знаешь, что нет никого лучше меня, потому и пришёл, — старуха закружилас</w:t>
      </w:r>
      <w:r>
        <w:rPr>
          <w:rFonts w:ascii="Calibri" w:hAnsi="Calibri"/>
          <w:color w:val="000000"/>
        </w:rPr>
        <w:t>ь на месте, раздувая ветром подол своего старого платья. — У меня была клятва, прижизненный траур. Первое дитя... Я должна пребывать в горе до конца своих дней, такова моя скорбь за его деяния. Я и представить не могла, что оно посмеет потревожить Царей Зе</w:t>
      </w:r>
      <w:r>
        <w:rPr>
          <w:rFonts w:ascii="Calibri" w:hAnsi="Calibri"/>
          <w:color w:val="000000"/>
        </w:rPr>
        <w:t>мель. Прости меня, о, милый Царь, — она играючи сделала поклон, а глаза её опустели.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Помоги мне, старуха, — проговорил Царь, раздражаясь от её слов. Она засветилась от счастья и залюбовалась существом, как будто узрела редкое чудо.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Скажи, славный мой, </w:t>
      </w:r>
      <w:r>
        <w:rPr>
          <w:rFonts w:ascii="Calibri" w:hAnsi="Calibri"/>
          <w:color w:val="000000"/>
        </w:rPr>
        <w:t>подарок мне — это одно желание?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Царь неуклюже кивнул и насупился.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 Царь, ты разрешил мне это напрасно,  — она присела, сорвала цветок и, поднеся его к лицу, насладилась его нежным ароматом. — Желание моё простое — остаться здесь, до смерти, счастливой. </w:t>
      </w:r>
      <w:r>
        <w:rPr>
          <w:rFonts w:ascii="Calibri" w:hAnsi="Calibri"/>
          <w:color w:val="000000"/>
        </w:rPr>
        <w:t>Исполненное желание сильнее этого проклятия, так что я освобожусь от него в тот же миг.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Ничто не напрасно, — удивился он. — Будет исполнено.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Кажется, ты не понимаешь, что позволил мне пожелать. Снять проклятие может лишь первое дитя, если возжелает это</w:t>
      </w:r>
      <w:r>
        <w:rPr>
          <w:rFonts w:ascii="Calibri" w:hAnsi="Calibri"/>
          <w:color w:val="000000"/>
        </w:rPr>
        <w:t>го, или... если оно умрёт. Но его не убить, — хихикнула старуха. — От зла, которое принесло первое дитя, мир освободит только смерть того, кто породил его...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 есть — меня! — звонко раздалось позади. В дверях дома стояла женщина — вылитая старуха, точно</w:t>
      </w:r>
      <w:r>
        <w:rPr>
          <w:rFonts w:ascii="Calibri" w:hAnsi="Calibri"/>
          <w:color w:val="000000"/>
        </w:rPr>
        <w:t xml:space="preserve"> копия. Первая старуха повернулась и оживлённо помахала рукой, вторая ответила тем же и засияла улыбкой — обе были во власти проклятия Царя.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всё-таки разделила себя, — недовольно нахмурился Царь, признав во второй женщине человека, лежавшего на кроват</w:t>
      </w:r>
      <w:r>
        <w:rPr>
          <w:rFonts w:ascii="Calibri" w:hAnsi="Calibri"/>
          <w:color w:val="000000"/>
        </w:rPr>
        <w:t>и. — Ты давала слово, что не сделаешь этого.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Мои слова ничего не значат, сам знаешь, любимый мой Царь, — усмехнулась она. — Боль моя за первое дитя была столь велика, что я боялась — не выдержу, — ласково улыбнулась первая старуха. — Да и в одиночку скры</w:t>
      </w:r>
      <w:r>
        <w:rPr>
          <w:rFonts w:ascii="Calibri" w:hAnsi="Calibri"/>
          <w:color w:val="000000"/>
        </w:rPr>
        <w:t>вать себя в лесу мне не под силу. И нескучно, вроде...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Царь поник и молчал, наблюдая исподлобья за хохочущей второй старухой. Если бы не проклятие, она бы сейчас бесилась, но злоба мелькала лишь в её глазах — метка Царя подействовала и на неё — видимо, свя</w:t>
      </w:r>
      <w:r>
        <w:rPr>
          <w:rFonts w:ascii="Calibri" w:hAnsi="Calibri"/>
          <w:color w:val="000000"/>
        </w:rPr>
        <w:t>зь между двумя телами была слишком крепка. Потому старухи были бессильны против Царя.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что ты решишь, милый мой? — улыбалась первая старуха. — Ведь... твои чувства ко мне не пропали.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твои? — обиженно рыкнул Царь.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скажу, — ответила она, кокетл</w:t>
      </w:r>
      <w:r>
        <w:rPr>
          <w:rFonts w:ascii="Calibri" w:hAnsi="Calibri"/>
          <w:color w:val="000000"/>
        </w:rPr>
        <w:t>иво махнув головой. — Вот и выходит — убить ты меня не можешь, а найти того, кто может... даже для такого Великого Царя, как ты — это оказалось очень сложным делом. Однако я приму любое твоё решение... — Вторая старуха расхохоталась; не веря своим ушам, пе</w:t>
      </w:r>
      <w:r>
        <w:rPr>
          <w:rFonts w:ascii="Calibri" w:hAnsi="Calibri"/>
          <w:color w:val="000000"/>
        </w:rPr>
        <w:t>рвая развернулась в лёгком прыжке, поджав руки в локтях, чтобы убедиться, как она сама может так заливисто смеяться. — Да, ты прав, не стоило мне себя разделять...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презрительно фыркнул, взмахнул руками и громко хлопнул в ладоши, после чего из них вылете</w:t>
      </w:r>
      <w:r>
        <w:rPr>
          <w:rFonts w:ascii="Calibri" w:hAnsi="Calibri"/>
          <w:color w:val="000000"/>
        </w:rPr>
        <w:t>ли слепящие искры. Следом разлетелся в стороны зернистый дым, словно согнанная пыль, а из мимолётной густоты выскользнули разноцветные струи и понеслись в сторону старух, проникая в их тела без остатка. Они замерли, будто боялись спугнуть прикосновение Цар</w:t>
      </w:r>
      <w:r>
        <w:rPr>
          <w:rFonts w:ascii="Calibri" w:hAnsi="Calibri"/>
          <w:color w:val="000000"/>
        </w:rPr>
        <w:t>я. В этот момент опавший дым незаметно для них пролетел в траве прямо в лачугу и осел на полу. Старухи обрели спокойствие, их лица обмякли, а сила проклятия отступила, но ощущалась на коже.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Возвращайтесь в дом.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Будь по-твоему, о милый Царь, — сказав это, они степенно поклонились и прошествовали к лачуге. На подходе первая старуха обернулась и спросила: — Почему ты звал меня старухой, Царь? Неужели я так тебе не мила, что ты не можешь называть меня по имени?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Цар</w:t>
      </w:r>
      <w:r>
        <w:rPr>
          <w:rFonts w:ascii="Calibri" w:hAnsi="Calibri"/>
          <w:color w:val="000000"/>
        </w:rPr>
        <w:t>ь поднял на неё удивлённые глаза.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носила своё имя очень давно. Сейчас оно не имеет значения, оно перестало быть правдой. Теперь ты просто старуха, прячущаяся от мира.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 Это твои слова — неправда, милый мой. Имя ведьмы опасно даже после смерти... А не </w:t>
      </w:r>
      <w:r>
        <w:rPr>
          <w:rFonts w:ascii="Calibri" w:hAnsi="Calibri"/>
          <w:color w:val="000000"/>
        </w:rPr>
        <w:t>потому ли... — Царь насторожился и сжал кулак, слегка отведя руку назад. — Что у тебя особое отношение с именами, а, любимый Царь? — старуха хитро прищурилась. — Я ещё помню пару твоих секретов. Впрочем... Ты сделал меня счастливой... Подумай я об этом ран</w:t>
      </w:r>
      <w:r>
        <w:rPr>
          <w:rFonts w:ascii="Calibri" w:hAnsi="Calibri"/>
          <w:color w:val="000000"/>
        </w:rPr>
        <w:t>ьше — сказала бы твоё имя, а ты бы вырвал мне язык, я бы его написала, ты бы оторвал мне руки... Подумай об этом, — искренне улыбнулась первая старуха, и они обе скрылись внутри дома.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Царь задумчиво смотрел на лачугу и сердился. Полностью вернув себе челов</w:t>
      </w:r>
      <w:r>
        <w:rPr>
          <w:rFonts w:ascii="Calibri" w:hAnsi="Calibri"/>
          <w:color w:val="000000"/>
        </w:rPr>
        <w:t>еческий облик, он встал, отряхнулся и вновь взглянул на лачугу.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Хитрая старуха, — пробормотал Царь. — Ты всегда была такой! Брат мой, Царь Земель Желаний, даже после всего, что ты наделала, не посмел бы тебе навредить, но не я. В итоге эгоизм и погубил т</w:t>
      </w:r>
      <w:r>
        <w:rPr>
          <w:rFonts w:ascii="Calibri" w:hAnsi="Calibri"/>
          <w:color w:val="000000"/>
        </w:rPr>
        <w:t>ебя. Царей не становилось меньше. Живя взаперти, ты и представить не могла, что творится в мире. Нас больше, как никогда прежде, — рыкнул Царь. — И всему виной твоё дитя. Я сделал тебя счастливой до конца твоей жизни, здесь и сейчас, — он медленно побрёл к</w:t>
      </w:r>
      <w:r>
        <w:rPr>
          <w:rFonts w:ascii="Calibri" w:hAnsi="Calibri"/>
          <w:color w:val="000000"/>
        </w:rPr>
        <w:t xml:space="preserve"> дому, закатывая рукава. — Я сдержал своё слово!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тень насытилась чернотой и расплылась по земле; из неё вышел человек в балахоне с капюшоном, скрывающим лицо; он шёл следом за Царём.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Дым не пошёл. Странно. Ты говорил, что пойдёт, — произнёс человек м</w:t>
      </w:r>
      <w:r>
        <w:rPr>
          <w:rFonts w:ascii="Calibri" w:hAnsi="Calibri"/>
          <w:color w:val="000000"/>
        </w:rPr>
        <w:t>илым голоском.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 — они ничего не предприняли, иначе бы дым сковал их тела. Зато он нашёл вход в подвал.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правда стала счастливой?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Да.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Хм... А что в подвале?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Люди. Не трогай — я заберу их себе.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Так вот почему ты не хотел всё разворотить </w:t>
      </w:r>
      <w:r>
        <w:rPr>
          <w:rFonts w:ascii="Calibri" w:hAnsi="Calibri"/>
          <w:color w:val="000000"/>
        </w:rPr>
        <w:t>здесь. Хорошо... Старуха...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ты хотело, дитя? — вдруг перебил Царь.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Старуха всегда дурила тебя. Даже здесь. Она знала о тебе с первого шага, которым ты ступил по лесу, и знала, кто ты такой уже тогда. Твоё проклятие не действует на старших ведьм, но</w:t>
      </w:r>
      <w:r>
        <w:rPr>
          <w:rFonts w:ascii="Calibri" w:hAnsi="Calibri"/>
          <w:color w:val="000000"/>
        </w:rPr>
        <w:t xml:space="preserve"> они могут поддаться его силе, что и произошло.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к чему всё это?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М-м, бедный Царь не знал о замысле ведьм; они задумали меня после первого запрета их рода. Очень давно... Она горевала не потому, что я — сущность ведьминой злобы и ненависти — появи</w:t>
      </w:r>
      <w:r>
        <w:rPr>
          <w:rFonts w:ascii="Calibri" w:hAnsi="Calibri"/>
          <w:color w:val="000000"/>
        </w:rPr>
        <w:t>лась на свет. Она горевала оттого, что её собственное дитя пошло против ведьм. И пряталась она не только от людей и смерти, но ещё и от своих сестёр и братьев, так что... Я была создана, чтобы уничтожать Царей... Старуха думала, что я убиваю вас, а тут ты,</w:t>
      </w:r>
      <w:r>
        <w:rPr>
          <w:rFonts w:ascii="Calibri" w:hAnsi="Calibri"/>
          <w:color w:val="000000"/>
        </w:rPr>
        <w:t xml:space="preserve"> проклятый — что-то необычное, новое.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Покончи с этим, но знай — мир навсегда забудет твоё имя.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Ха... Через неё я обрету покой и свободу, а не смерть, как считает старуха. Так вам обоим не повезло. Знай же и ты, отец, — я никогда не извинюсь за то, что </w:t>
      </w:r>
      <w:r>
        <w:rPr>
          <w:rFonts w:ascii="Calibri" w:hAnsi="Calibri"/>
          <w:color w:val="000000"/>
        </w:rPr>
        <w:t>сделала с тобой, как не извинился бы ты перед братом, если бы он знал, что ты притворялся им и наведывался к старухе.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Царь промолчал и, лишь хрипнув, распахнул дверь.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Плохи наши дела, сестрёнка, — хмыкнула старуха, когда высокое зеркало, стоявшее</w:t>
      </w:r>
      <w:r>
        <w:rPr>
          <w:rFonts w:ascii="Calibri" w:hAnsi="Calibri"/>
          <w:color w:val="000000"/>
        </w:rPr>
        <w:t xml:space="preserve"> посреди комнаты, разбилось и мелкие осколки осыпались на пол, тая, словно лёд, на лету.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Вторая старуха накинула на себя ветхую тряпку и с какой-то злой иронией усмехнулась: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Судя по зеркалу... так всё и будет...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Да, увиденное не изменить, — озадаченно </w:t>
      </w:r>
      <w:r>
        <w:rPr>
          <w:rFonts w:ascii="Calibri" w:hAnsi="Calibri"/>
          <w:color w:val="000000"/>
        </w:rPr>
        <w:t>цокнула языком первая старуха и упёрла руки в бока.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Стало быть, это наши с тобой последние дни?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Выходит, так...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 — убежим? — оживилась вторая старуха.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Куда? Выйдем из лесу — тут же найдут... Эх... Давай, что ли, сделаем нашему любимому Царю подарок — как раз успеем.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мы можем? — удивилась вторая старуха.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можем, мы можем... Оставить частичку себя, и когда никто не будет ожидать...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Люди! У </w:t>
      </w:r>
      <w:r>
        <w:rPr>
          <w:rFonts w:ascii="Calibri" w:hAnsi="Calibri"/>
          <w:color w:val="000000"/>
        </w:rPr>
        <w:t>нас подвале люди! — вторая старуха приплясывала от нетерпения.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Именно так.</w:t>
      </w:r>
    </w:p>
    <w:p w:rsidR="00000000" w:rsidRDefault="001467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Счастли-и-и-вая-я-я... Мы будет счастливыми.</w:t>
      </w:r>
    </w:p>
    <w:p w:rsidR="00000000" w:rsidRDefault="00146757">
      <w:pPr>
        <w:pStyle w:val="a5"/>
        <w:jc w:val="both"/>
      </w:pPr>
      <w:r>
        <w:rPr>
          <w:rFonts w:ascii="Calibri" w:hAnsi="Calibri"/>
          <w:color w:val="000000"/>
        </w:rPr>
        <w:t xml:space="preserve">— Это да. Ненадолго, правда. Пошли работать. </w:t>
      </w:r>
    </w:p>
    <w:p w:rsidR="00000000" w:rsidRDefault="00146757">
      <w:pPr>
        <w:pStyle w:val="a5"/>
        <w:jc w:val="both"/>
      </w:pPr>
    </w:p>
    <w:p w:rsidR="00000000" w:rsidRDefault="00146757">
      <w:pPr>
        <w:pStyle w:val="a5"/>
        <w:jc w:val="both"/>
      </w:pPr>
    </w:p>
    <w:p w:rsidR="00000000" w:rsidRDefault="0014675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4675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4675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46757"/>
    <w:rsid w:val="0014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9795A88-37DD-4298-A8FF-23350EEB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3125</Words>
  <Characters>16809</Characters>
  <Application>Microsoft Office Word</Application>
  <DocSecurity>4</DocSecurity>
  <Lines>319</Lines>
  <Paragraphs>117</Paragraphs>
  <ScaleCrop>false</ScaleCrop>
  <Company/>
  <LinksUpToDate>false</LinksUpToDate>
  <CharactersWithSpaces>20050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Дитя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