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66A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Игра умов</w:t>
      </w:r>
    </w:p>
    <w:p w:rsidR="00000000" w:rsidRDefault="00A666A7">
      <w:pPr>
        <w:jc w:val="both"/>
        <w:rPr>
          <w:rFonts w:eastAsia="Times New Roman"/>
        </w:rPr>
      </w:pP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видел эти трупы! Это явно не грабители. Плачу двойную ставку!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 меня не интересуют. Меня интересует собственное здоровье. Посмотри на моё плечо, я даже не могу поднять руку…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бы не спорил с тобой, будь у меня альтернатива. Остальные разбросаны по Центральным землям, мне не к кому больше обратиться.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меняю свою жизнь на золото.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Гибнут люди, чёрт возьми! – Взорвался градоправитель. - Я уже чувствую волнение в народе.</w:t>
      </w:r>
      <w:r>
        <w:rPr>
          <w:rFonts w:ascii="Calibri" w:hAnsi="Calibri"/>
          <w:color w:val="000000"/>
        </w:rPr>
        <w:t xml:space="preserve"> Это может перейти в не контролируемые масштабы! Я не прошу тебя убить гадину, - он перехватил слова Веленира, уже собиравшегося что-то ответить. – Найди её! Выследи! Я приставлю к тебе людей.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Ксаркс, - на выдохе ответил колдун. - Я здесь проездо</w:t>
      </w:r>
      <w:r>
        <w:rPr>
          <w:rFonts w:ascii="Calibri" w:hAnsi="Calibri"/>
          <w:color w:val="000000"/>
        </w:rPr>
        <w:t>м и о проблеме этого города не знал. Это слишком опасно, вызови того, кто сможет.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успею… Царь скоро приедет и что я ему скажу? Простите государь, я знаю, что кто-то убивает людей, но не могу ничего поделать. Даже при намёке на эти слова, мне отрубят</w:t>
      </w:r>
      <w:r>
        <w:rPr>
          <w:rFonts w:ascii="Calibri" w:hAnsi="Calibri"/>
          <w:color w:val="000000"/>
        </w:rPr>
        <w:t xml:space="preserve"> голову!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страх перед царём? А если бы он не приезжал, ты бы так волновался? Убийства приобретают по настоящему страшный и ужасающий вид, когда родня становится жертвой… или ты сам. Я уеду завтра. Ты запустил эту ситуацию слишком далеко! Градоправ</w:t>
      </w:r>
      <w:r>
        <w:rPr>
          <w:rFonts w:ascii="Calibri" w:hAnsi="Calibri"/>
          <w:color w:val="000000"/>
        </w:rPr>
        <w:t>итель обязан заботиться о городе и о его жителях, а ты забылся с выпивкой и шлюхами! Откуда тебе их прислали? С Триана? Я знаю цену тем наложницам… за такие деньги ты бы мог нанять дружину!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знаешь, - лицо Ксаркса смялось в недоумении.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вижу </w:t>
      </w:r>
      <w:r>
        <w:rPr>
          <w:rFonts w:ascii="Calibri" w:hAnsi="Calibri"/>
          <w:color w:val="000000"/>
        </w:rPr>
        <w:t>таких как ты насквозь, - наклонившись через стол ответил Веленир. – Мне хватило одного лишь твоего запаха.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Вонь выпивки позволит тебе уйти и оставить невинных людей этой твари?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поднялся со стула.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пришлю человека. – Сказал он и развернулся что</w:t>
      </w:r>
      <w:r>
        <w:rPr>
          <w:rFonts w:ascii="Calibri" w:hAnsi="Calibri"/>
          <w:color w:val="000000"/>
        </w:rPr>
        <w:t>бы уйти, но следующая просьба заставила его остановиться.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Убей царя. Плевать на бестию, если ты его убьёшь, я сделаю тебя своей правой рукой. Я знаю, колдуны беспристрастны, ты можешь, - прошептал Ксаркс. - Многие в его свите за меня.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встал в сту</w:t>
      </w:r>
      <w:r>
        <w:rPr>
          <w:rFonts w:ascii="Calibri" w:hAnsi="Calibri"/>
          <w:color w:val="000000"/>
        </w:rPr>
        <w:t>поре. Ещё никогда ему не предлагали ничего подобного, но не смотря на это ответ не заставил себя долго ждать.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Тройная ставка!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Двойная сейчас и двойная после. И ещё место в этом городе, в этом зале, на этом троне.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знал, что у всего</w:t>
      </w:r>
      <w:r>
        <w:rPr>
          <w:rFonts w:ascii="Calibri" w:hAnsi="Calibri"/>
          <w:color w:val="000000"/>
        </w:rPr>
        <w:t xml:space="preserve"> есть своя цена! Отлично, как только я захвачу власть, это место твоё, - градоправитель постукал ладонью по подлокотнику и тут-же протянул руку для рукопожатия.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это проигнорировал и опёрся руками на стол.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голова приедет через пару дней.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Бам</w:t>
      </w:r>
      <w:r>
        <w:rPr>
          <w:rFonts w:ascii="Calibri" w:hAnsi="Calibri"/>
          <w:color w:val="000000"/>
        </w:rPr>
        <w:t>-бам-бам!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Удары в дверь вывели его из сна. Бам-бам-бам-бам!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Нарастающий раскат грома пронёсся где-то сверху, давя на крышу. Послышался оглушающий треск и комната осветилась на несколько мгновений. Грохот ударил в уши и в окна часто забили крупные (по звуку) капли дождя.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Бам-бам-бам-бам-бам! Железные петли плотной д</w:t>
      </w:r>
      <w:r>
        <w:rPr>
          <w:rFonts w:ascii="Calibri" w:hAnsi="Calibri"/>
          <w:color w:val="000000"/>
        </w:rPr>
        <w:t>вери задребезжали и запрыгали.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уже соскочил с кровати, нащупал и зажёг свечу, подхватил посох и направился к двери. Он с настороженностью открыл её.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А-а! Помогите! – Девушка с криками влетела в дом, отпихнула колдуна и забежала за дверь.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Сонливос</w:t>
      </w:r>
      <w:r>
        <w:rPr>
          <w:rFonts w:ascii="Calibri" w:hAnsi="Calibri"/>
          <w:color w:val="000000"/>
        </w:rPr>
        <w:t>ть пропала сама собой.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Там стулья!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Сначала раздался жуткий треск пронзающий комнату – это был табурет… и ещё один. Следом глухой грохот, заставивший пол вздрогнуть; зазвенела посуда и Веленир вбежал в комнату.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Молния сверкнула где-то за окном и на </w:t>
      </w:r>
      <w:r>
        <w:rPr>
          <w:rFonts w:ascii="Calibri" w:hAnsi="Calibri"/>
          <w:color w:val="000000"/>
        </w:rPr>
        <w:t>секунду осветила кухню.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табурет лежал на полу с двумя выдернутыми ножками, одна из которых треснута и переломлена пополам. Второй лежал дальше, перевёрнутый, но целый. Девушка распласталась на полу за ним. Недалеко от её задницы холодно сверкали оск</w:t>
      </w:r>
      <w:r>
        <w:rPr>
          <w:rFonts w:ascii="Calibri" w:hAnsi="Calibri"/>
          <w:color w:val="000000"/>
        </w:rPr>
        <w:t>олки. Она пыталась встать хватаясь рукой за тумбочку, но нащупала огромную железную кастрюлю и схватилась за неё, думая, что это опора.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Нет! – Крикнул Веленир и бросился на помощь.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посудина уже почти на половину съехала на край тумбочки и к</w:t>
      </w:r>
      <w:r>
        <w:rPr>
          <w:rFonts w:ascii="Calibri" w:hAnsi="Calibri"/>
          <w:color w:val="000000"/>
        </w:rPr>
        <w:t>аждую секунду смещалась всё больше. Он не успевал. Девушка похоже не осознавала, что стягивает громадину прямо себе на голову, но это не мешало ей стаскивать посудину быстро. Веленир метнул посох и серебряный наконечник врезался в посудину прямо перед носо</w:t>
      </w:r>
      <w:r>
        <w:rPr>
          <w:rFonts w:ascii="Calibri" w:hAnsi="Calibri"/>
          <w:color w:val="000000"/>
        </w:rPr>
        <w:t>м девушки, и пролетел дальше, вонзившись в стену.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застонала и Веленир наклонился к ней.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Помогите, - вымолвила она и потеряла сознание.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просматривал страницы большой, старой книги, окованной железом. Плотные серые страницы полностью исписаны</w:t>
      </w:r>
      <w:r>
        <w:rPr>
          <w:rFonts w:ascii="Calibri" w:hAnsi="Calibri"/>
          <w:color w:val="000000"/>
        </w:rPr>
        <w:t xml:space="preserve"> средним, ровным подчерком. В начале каждой были небольшие зарисовки. Через каждые несколько страниц зарисовки менялись и небыли похожи друг на друга.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Удельница – демоница.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зарисовке изображена молодая стройная девушка с распущенными, длинными до пояса,</w:t>
      </w:r>
      <w:r>
        <w:rPr>
          <w:rFonts w:ascii="Calibri" w:hAnsi="Calibri"/>
          <w:color w:val="000000"/>
        </w:rPr>
        <w:t xml:space="preserve"> чёрными волосами. Лицо белое до странной болезненности. Глаза скрыты чёлкой.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жизни это беременная девушка, но покончившая с собой из-за измены мужа. Удельница приходит к мужьям, беременных женщин. Это происходит как только у жены появляется живот. Сре</w:t>
      </w:r>
      <w:r>
        <w:rPr>
          <w:rFonts w:ascii="Calibri" w:hAnsi="Calibri"/>
          <w:color w:val="000000"/>
        </w:rPr>
        <w:t>ди других бестий и тварей находиться на уровне ниже среднего, ступени иерархии. Я лично сталкивался с ней.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Удельница пытается совратить мужчину любыми способами. Глаза скрытые под чёлкой начинают поблёскивать, завораживая и заманивая. Примечательно, что её</w:t>
      </w:r>
      <w:r>
        <w:rPr>
          <w:rFonts w:ascii="Calibri" w:hAnsi="Calibri"/>
          <w:color w:val="000000"/>
        </w:rPr>
        <w:t xml:space="preserve"> видят и другие люди, но она их не интересует, а даже наоборот.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Существует поверье, что если удельница заберёт ребёнка, то выносит его сама. Не знаю, как может такое сработать, но... Мы знаем, что после своей суицидной смерти, беременная девушка теряет реб</w:t>
      </w:r>
      <w:r>
        <w:rPr>
          <w:rFonts w:ascii="Calibri" w:hAnsi="Calibri"/>
          <w:color w:val="000000"/>
        </w:rPr>
        <w:t>ёнка и потом восстаёт в качестве удельницы, так вот при похищении чужого ребёнка, она думает, что он – её! Но после родов каким-то образом, удельница осознаёт, что дитя чужое и вскоре съедает его.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есть неподтверждённая теория. Что если найти тварь и</w:t>
      </w:r>
      <w:r>
        <w:rPr>
          <w:rFonts w:ascii="Calibri" w:hAnsi="Calibri"/>
          <w:color w:val="000000"/>
        </w:rPr>
        <w:t xml:space="preserve"> дождаться родов, а сразу после отнять дитя. Возможно это сохранит ребёнку жизнь.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мужчина не поддался на искушение, она уйдёт. Но. Если муж поцелует её, удельница сочтёт это за “прощаемую” измену. Если всё кончится только этим, она придёт ночью к жене</w:t>
      </w:r>
      <w:r>
        <w:rPr>
          <w:rFonts w:ascii="Calibri" w:hAnsi="Calibri"/>
          <w:color w:val="000000"/>
        </w:rPr>
        <w:t xml:space="preserve"> мужа, возьмёт нож и распорет живот беременной. Достанет оттуда дитя и заберёт с собой. Примечательно, что на утро у жертвы нет никаких швов и беременность внезапно пропадает. На мои расспросы, девушки говорили о ночной режущей боли в животе, но проснуться</w:t>
      </w:r>
      <w:r>
        <w:rPr>
          <w:rFonts w:ascii="Calibri" w:hAnsi="Calibri"/>
          <w:color w:val="000000"/>
        </w:rPr>
        <w:t xml:space="preserve"> не могли.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Если муж поддастся на искушение, то удельница придёт к его жене, распорет живот, но ребёнка не заберёт. Она изуродует его ножом и вложит обратно в утробе к будущей матери.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заметил, что ни мужчин ни женщин удельница не убивает…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то. Перелист</w:t>
      </w:r>
      <w:r>
        <w:rPr>
          <w:rFonts w:ascii="Calibri" w:hAnsi="Calibri"/>
          <w:color w:val="000000"/>
        </w:rPr>
        <w:t>нул несколько десятков страниц.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Кумо - паук оборотень.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зарисовке с одной стороны стоит статная девушка, в тёмном сарафане и холодной красотой. С другой стороны, тоже самое красивое лицо, но сейчас в её глазах зияют по два зрачка. Отвратительное мохнатое</w:t>
      </w:r>
      <w:r>
        <w:rPr>
          <w:rFonts w:ascii="Calibri" w:hAnsi="Calibri"/>
          <w:color w:val="000000"/>
        </w:rPr>
        <w:t xml:space="preserve"> паучье пузико, от которого отходят четыре мохнатые ножки и четыре ручки, заменяет тело. На спине выделяется странный горб-нарост.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редки и чрезвычайно опасны! Особенно мужские особи. В иерархии кумо занимает высокие позиции.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Женские особи превращаются в красивых молодых девушек и обволакивая мужчин своими чарами, заманивают их в ловушку.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находил огромные коконы, замотанные в толще паутины. Разрезав один из таких, внутри я обнаружил высушенное тело и много слизи. Она обволаки</w:t>
      </w:r>
      <w:r>
        <w:rPr>
          <w:rFonts w:ascii="Calibri" w:hAnsi="Calibri"/>
          <w:color w:val="000000"/>
        </w:rPr>
        <w:t xml:space="preserve">вала мёртвого мужчину с головы до ног. Единственное, что я смог найти на его теле, это две колотые раны на груди. Видимо, через них кумо и впрыснула яд.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выследил её.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встречи с этой тварью, я заработал сломанные рёбра и её голову. В драке она посто</w:t>
      </w:r>
      <w:r>
        <w:rPr>
          <w:rFonts w:ascii="Calibri" w:hAnsi="Calibri"/>
          <w:color w:val="000000"/>
        </w:rPr>
        <w:t>янно доставала паутину из нароста на спине, пока я его не отрубил. На конце лапок, она имеет острые, как лезвие, жала. Всё усложнилось ещё и потому, что она знала кто 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сжёг её голову и отвратное мохнатое тельце.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существа очень хитры, если бы я не з</w:t>
      </w:r>
      <w:r>
        <w:rPr>
          <w:rFonts w:ascii="Calibri" w:hAnsi="Calibri"/>
          <w:color w:val="000000"/>
        </w:rPr>
        <w:t xml:space="preserve">нал, что оно такое, то возможно поддался бы на чары этой бестии. Свои чары и силу они получают доживая до 101 года…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я? – Простонала девушка.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захлопнул книгу и повернулся к кровати.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дома, - ответил он. – Ты забежала вчера ночью с кри</w:t>
      </w:r>
      <w:r>
        <w:rPr>
          <w:rFonts w:ascii="Calibri" w:hAnsi="Calibri"/>
          <w:color w:val="000000"/>
        </w:rPr>
        <w:t>ками о помощи.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точно, - протянула она, ощупывая руками голову. – Ох, уже утро… что произошло? У меня сейчас голова пополам расколется…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тарабанила мне в дверь, я открыл. Ты влетела в дом и побежала на кухню, дальше я услышал треск и шум, а когда я</w:t>
      </w:r>
      <w:r>
        <w:rPr>
          <w:rFonts w:ascii="Calibri" w:hAnsi="Calibri"/>
          <w:color w:val="000000"/>
        </w:rPr>
        <w:t xml:space="preserve"> вбежал в комнату, ты лежала на полу среди разломанных стульев и тарелок. В следующий раз предлагаю тебе больше так не делать. Всё могло быть хуже. Ты стягивала на себя огромную кастрюлю и боюсь тебе повезло, что я не промахнулся… Левая рука не такая… метк</w:t>
      </w:r>
      <w:r>
        <w:rPr>
          <w:rFonts w:ascii="Calibri" w:hAnsi="Calibri"/>
          <w:color w:val="000000"/>
        </w:rPr>
        <w:t>ая.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кастрюля? – недоумевающе спросила она. – Какая рука? Ты кто?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Веленир, а кастрюля в углу. К сожалению в ней больше ничего не сваришь… Придётся объясниться хозяйке. А как зовут тебя?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Касандра.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- он подставил стул к кровати, и сел на</w:t>
      </w:r>
      <w:r>
        <w:rPr>
          <w:rFonts w:ascii="Calibri" w:hAnsi="Calibri"/>
          <w:color w:val="000000"/>
        </w:rPr>
        <w:t>клонившись к собеседнице. - Кто тебя преследовал?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- уныло ответила она.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задумался. Касандра приподнялась на локтях и села облокотившись на подушку.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 Ты рвалась ко мне в дом и звала на помощь, - медленно произнёс он. – Не видя прес</w:t>
      </w:r>
      <w:r>
        <w:rPr>
          <w:rFonts w:ascii="Calibri" w:hAnsi="Calibri"/>
          <w:color w:val="000000"/>
        </w:rPr>
        <w:t>ледователя? Хотя бы очертания?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видела, было очень темно. – Она понурила голову, волосы сошли с плеч и завесой закрыли её лицо.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тогда испугалась? Ты что-то услышала?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она подняла голову и посмотрела Велениру в глаза. - Быстрый-быстрый</w:t>
      </w:r>
      <w:r>
        <w:rPr>
          <w:rFonts w:ascii="Calibri" w:hAnsi="Calibri"/>
          <w:color w:val="000000"/>
        </w:rPr>
        <w:t xml:space="preserve"> шорох, как будто огромная сороконожка ползла по моим пятам.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нахмурился.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уверена?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слышала эти звуки… Если бы не эти смерти по всему городу… я бы могла пропустить это мимо ушей.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была одна?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конечно, а что…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смогла убежать?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недоверчиво посмотрела на Веленира.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петляла по переулкам, пока не выдохлась. Потом, когда я уже не могла бежать, начала стучать в первую попавшуюся дверь… Это было не выносимо, я помню всё отрывками.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Петляла по переулкам? Ха-ха, неудачная шутка! Даже днём на улицах нужно смотреть под ноги. А ты прекрасно пробегала пол ночи и ни одного ушиба, а потом забежала ко мне в дом и шарахнулась об первый же стул.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произнёс Веленир. – Знаю, как бурлит кров</w:t>
      </w:r>
      <w:r>
        <w:rPr>
          <w:rFonts w:ascii="Calibri" w:hAnsi="Calibri"/>
          <w:color w:val="000000"/>
        </w:rPr>
        <w:t>ь в такие моменты. Мне и самому приходилось убегать. Адреналин бьёт в голову, никаких здравых мыслей и обдумываний, только бессознательные быстрые действия и никаких ощущений, кроме ритма сердцебиения по всему телу. Обычно, люди в такие моменты бегут домой</w:t>
      </w:r>
      <w:r>
        <w:rPr>
          <w:rFonts w:ascii="Calibri" w:hAnsi="Calibri"/>
          <w:color w:val="000000"/>
        </w:rPr>
        <w:t>. Почему ты не побежала?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Лачугу у слива сложно назвать домом. Вряд-ли я бы смогла там спастись, да и защитить меня некому…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за такой допрос, - Веленир дружелюбно положил руку ей на плечо. – Я хочу помочь тебе.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понимаю, - закивала она улыб</w:t>
      </w:r>
      <w:r>
        <w:rPr>
          <w:rFonts w:ascii="Calibri" w:hAnsi="Calibri"/>
          <w:color w:val="000000"/>
        </w:rPr>
        <w:t>нувшись.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 сожалению я уезжаю сегодня вечером и место меня скоро приедет человек. Но ты можешь остаться пока я в городе.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столу. Пропустил цепи оковывающие книгу через замок и защёлкнул его. Ключ отложил рядом, аккуратно подровняв его по кра</w:t>
      </w:r>
      <w:r>
        <w:rPr>
          <w:rFonts w:ascii="Calibri" w:hAnsi="Calibri"/>
          <w:color w:val="000000"/>
        </w:rPr>
        <w:t>ю книги.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тишина. Веленир прошёл по комнате.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схожу за едой, это ненадолго, - сказал он, отворив входную дверь.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захлопнулась, убрав Веленира из видимости.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сразу перевела взгляд на окна. В них отчётливо виднелась дорога, пересекающая</w:t>
      </w:r>
      <w:r>
        <w:rPr>
          <w:rFonts w:ascii="Calibri" w:hAnsi="Calibri"/>
          <w:color w:val="000000"/>
        </w:rPr>
        <w:t xml:space="preserve"> переулок и сердитый дом напротив.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быстро мелькнул в первом окне, потом на миг во втором и похоже повернул за угол. Касандра уставилась на стол. Его очертания тенью упали на мгновение на книгу. Она повернула глаза правее и увидела его в ближнем про</w:t>
      </w:r>
      <w:r>
        <w:rPr>
          <w:rFonts w:ascii="Calibri" w:hAnsi="Calibri"/>
          <w:color w:val="000000"/>
        </w:rPr>
        <w:t xml:space="preserve">свете, как он проходит дальше ничего не подозревая… глупец.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подождала какое-то время вслушиваясь. Никого... Всё, пора. Касандра встала с кровати и подошла к столу.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взяла странный ключ и осматривая повертела его в руках. Очень необычный, таки</w:t>
      </w:r>
      <w:r>
        <w:rPr>
          <w:rFonts w:ascii="Calibri" w:hAnsi="Calibri"/>
          <w:color w:val="000000"/>
        </w:rPr>
        <w:t>х она ещё не видела. У обычных ключей круглое ушко, через которое без труда можно продеть ключницу. У этого, ушко пронизывали острия, как иголки, и торчали они как лучики из солнца. Касандра удивлённо положила его на ладонь. Три острия. Три сверкающих, зат</w:t>
      </w:r>
      <w:r>
        <w:rPr>
          <w:rFonts w:ascii="Calibri" w:hAnsi="Calibri"/>
          <w:color w:val="000000"/>
        </w:rPr>
        <w:t xml:space="preserve">оченных острия.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вставила ключ в замок и провернула. Щёлк. Открылся. Девушка ослабила цепи и отложила замок в сторону. На твёрдой, серой книжной обложке сверху и снизу выделялись расписные железные пластины. Роспись сильно стёрлась, так что, понять рис</w:t>
      </w:r>
      <w:r>
        <w:rPr>
          <w:rFonts w:ascii="Calibri" w:hAnsi="Calibri"/>
          <w:color w:val="000000"/>
        </w:rPr>
        <w:t>унок мог только хозяин. На пластинах были причудливые впалые отверстия, через которые и проходили цепи. Всё сделано таким образом, чтобы цепь никак не соскочила и книгу нельзя было открыть, не отварив замок.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поставила книгу корешком вниз, обхватив</w:t>
      </w:r>
      <w:r>
        <w:rPr>
          <w:rFonts w:ascii="Calibri" w:hAnsi="Calibri"/>
          <w:color w:val="000000"/>
        </w:rPr>
        <w:t xml:space="preserve"> руками переплетение - крышки.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Сезам, откройся! – С улыбкой на лице произнесла она. Пальцы упёрлись в твёрдую обложку и побледнели от усилия.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открывается! Девушка опёрлась ладонью, а другой рукой начала тянуть. Что за... Попыталась снова, не откры</w:t>
      </w:r>
      <w:r>
        <w:rPr>
          <w:rFonts w:ascii="Calibri" w:hAnsi="Calibri"/>
          <w:color w:val="000000"/>
        </w:rPr>
        <w:t>вается. Рванула со всей силы… не поддаётся. Только ободрала кожу с пальца, о железную пластину.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начала искать что-то тонкое и прочное. Обшарила стол, посмотрела под каждой бумажечкой и ничего, что могло бы помочь. Принялась выдвигать полки, уже до</w:t>
      </w:r>
      <w:r>
        <w:rPr>
          <w:rFonts w:ascii="Calibri" w:hAnsi="Calibri"/>
          <w:color w:val="000000"/>
        </w:rPr>
        <w:t>шла до нижней, как услышала шаги.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Дерьмо!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подхватила замок и пропустила через него цепи, надавила, но он не щёлкнул! Руки оледенели и не слушались. Надавила ещё раз. Ну! Щёлк. Положила ключ рядом, нервно подровняла и бросилась в кровать. Сердце ко</w:t>
      </w:r>
      <w:r>
        <w:rPr>
          <w:rFonts w:ascii="Calibri" w:hAnsi="Calibri"/>
          <w:color w:val="000000"/>
        </w:rPr>
        <w:t>лотилось как бешенное.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Затаила дыхание и прислушалась. Всё тихо.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Кинула взгляд на окна. Никого.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Пора уходить. Она сплыла с кровати и кинулась к двери. Достала пару отмычек и вставив в замок одну над другой медленно провернула. Клац. Дверь открылась.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шла по людной улице и постоянно оглядывалась. Множество лиц: счастливые, радостные, улыбающиеся, грустные, печальные, уродливые и бешенные. Все шли ей на встречу и ещё столько же подхватывало её сзади и людским потоком несло вперёд, не давая толком огл</w:t>
      </w:r>
      <w:r>
        <w:rPr>
          <w:rFonts w:ascii="Calibri" w:hAnsi="Calibri"/>
          <w:color w:val="000000"/>
        </w:rPr>
        <w:t>ядеться. Касандра пыталась всматриваться, но в ответ не получала ничего, лишь иногда противные гримасы в свою сторону.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Беспокойное чувство слежки преследовало и не давало покоя ни на секунду. Это ощущение щекотало нервы и не давало здраво думать. Главное н</w:t>
      </w:r>
      <w:r>
        <w:rPr>
          <w:rFonts w:ascii="Calibri" w:hAnsi="Calibri"/>
          <w:color w:val="000000"/>
        </w:rPr>
        <w:t>е подать виду и невзначай зайти в безлюдный маленький переулочек. Там то и будет понятно, что происходит и кто за ней следит.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свернула с набитого людьми проспекта в узкий проход. Прошла прямо, спускаясь по грязному холмику. С боков её сопровождали</w:t>
      </w:r>
      <w:r>
        <w:rPr>
          <w:rFonts w:ascii="Calibri" w:hAnsi="Calibri"/>
          <w:color w:val="000000"/>
        </w:rPr>
        <w:t xml:space="preserve"> ветхие, перекошенные деревянные избы, готовые вот-вот завалиться. Грязь огромными наростами прилипала к подошве и сильно утяжеляла шаг.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Дальше вышла на перекрёсток. В обе стороны простирались тупиковые переулки, окаймлённые лачугами. Она юркнула в правый </w:t>
      </w:r>
      <w:r>
        <w:rPr>
          <w:rFonts w:ascii="Calibri" w:hAnsi="Calibri"/>
          <w:color w:val="000000"/>
        </w:rPr>
        <w:t>и тут-же зашла за стенку первого попавшегося дома и прижалась к ней, смотря на переулок.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оказалась очень влажной.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Зараза…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рубашка прилипла к спине и начала причинять неудобства. Мало того, что за ней кто-то следит, так ещё и рука сама тянется по</w:t>
      </w:r>
      <w:r>
        <w:rPr>
          <w:rFonts w:ascii="Calibri" w:hAnsi="Calibri"/>
          <w:color w:val="000000"/>
        </w:rPr>
        <w:t>править рубашку и почесать спину.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внезапно вжалась в стену: кто-то шлёпает по грязному месиву - дороге. Глухие шлепки приближались всё ближе и ближе и вдруг затихли.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бурлила и застывала в теле. Выпрыгнуть сейчас и выцарапать уроду глаза, или подо</w:t>
      </w:r>
      <w:r>
        <w:rPr>
          <w:rFonts w:ascii="Calibri" w:hAnsi="Calibri"/>
          <w:color w:val="000000"/>
        </w:rPr>
        <w:t>ждать пока он пройдёт, запрыгнуть на спину и придушить? Она стояла как вкопанная, затаив дыхание и выжидая момента.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Убийственная тишина.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Возможно, неприятель сейчас стоит прямо за углом… и знает, что она здесь? Тогда нужно действовать. Бездействие </w:t>
      </w:r>
      <w:r>
        <w:rPr>
          <w:rFonts w:ascii="Calibri" w:hAnsi="Calibri"/>
          <w:color w:val="000000"/>
        </w:rPr>
        <w:t>сейчас – смерть.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позвоночник вытянулся и сгорбился, на спине появился мерзкий нарост с дырочкой в верхней точке. Юбка натянулась, из под неё виднелись четыре мохнатые, длинные ноги. Руки вытягивались в ширь и по рукавам рубашки пошли стрелки. Через неск</w:t>
      </w:r>
      <w:r>
        <w:rPr>
          <w:rFonts w:ascii="Calibri" w:hAnsi="Calibri"/>
          <w:color w:val="000000"/>
        </w:rPr>
        <w:t>олько мгновений рукава разорвались на тряпичные полоски и явили на свет четыре когтистые руки.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прошла и минута, как она стала тем, кем стала.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выпрыгнула из-за угла и проткнула когтями воздух. Переулок был пуст. Следы сапог дуговой линией выход</w:t>
      </w:r>
      <w:r>
        <w:rPr>
          <w:rFonts w:ascii="Calibri" w:hAnsi="Calibri"/>
          <w:color w:val="000000"/>
        </w:rPr>
        <w:t>или из-за перекрёстка и заканчивались как раз там, где стояла она. Больше следов не было.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он ушёл? Следы мужские, это точно, но как, чёрт возьми он ушёл?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Убедившись, что улица пуста, она постучала три раза в дверь и вошла. В покрытом огромной паутин</w:t>
      </w:r>
      <w:r>
        <w:rPr>
          <w:rFonts w:ascii="Calibri" w:hAnsi="Calibri"/>
          <w:color w:val="000000"/>
        </w:rPr>
        <w:t>ой углу, на гамаке из больших белых нитей полулёжа сидела беременная женщина с внушительно выпирающим животом. В центре единственной комнаты стоял стол и два стула. Касандра взяла один и подставила поближе к женщине.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Доченька, почему так долго? Я волнова</w:t>
      </w:r>
      <w:r>
        <w:rPr>
          <w:rFonts w:ascii="Calibri" w:hAnsi="Calibri"/>
          <w:color w:val="000000"/>
        </w:rPr>
        <w:t>лась.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Мамуль, всё хорошо, - отвечала Касандра. – В твоём положении нельзя волноваться. Я уже предупредила Мерика. Сейчас я тебе всё расскажу…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уже скрылось за крышами домов, а Веленир только подъезжал к воротам. Окованные сталью, они держались на</w:t>
      </w:r>
      <w:r>
        <w:rPr>
          <w:rFonts w:ascii="Calibri" w:hAnsi="Calibri"/>
          <w:color w:val="000000"/>
        </w:rPr>
        <w:t xml:space="preserve"> массивных железных петлях. Прямо из ворот в обе стороны простиралась величавая стена, высотой в десять шагов. Неподалёку стояла толпа солдат.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что стоял по центру заметил Веленира и отдал приказы. Двое сразу полезли на верх, на стену, а другие разошл</w:t>
      </w:r>
      <w:r>
        <w:rPr>
          <w:rFonts w:ascii="Calibri" w:hAnsi="Calibri"/>
          <w:color w:val="000000"/>
        </w:rPr>
        <w:t>ись по сторонам и встали у колец. Кольца крепились вдоль ворот на уровне человеческого плеча.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Приветствую! – Крикнул тот, что отдавал приказы.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Веленир подъехал поближе и остановил Ворта в нескольких шагах от ратника.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начальник городско</w:t>
      </w:r>
      <w:r>
        <w:rPr>
          <w:rFonts w:ascii="Calibri" w:hAnsi="Calibri"/>
          <w:color w:val="000000"/>
        </w:rPr>
        <w:t>й стражи, Мерик. Господин, как ваше имя?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Веленир.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Великодушно простите, - он почесал шрам пересекающий губы от носа до подбородка. – Похоже, запамятовал ваше имя. Будем знакомы! А вы имеете почёт! Не каждому мы по ночам отворяем ворота. Далеко не каждо</w:t>
      </w:r>
      <w:r>
        <w:rPr>
          <w:rFonts w:ascii="Calibri" w:hAnsi="Calibri"/>
          <w:color w:val="000000"/>
        </w:rPr>
        <w:t>му, я бы сказал.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улыбнулся.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меня градоправитель сделал исключение.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да, я об этом и говорю. Вы явно не крестьянин. Куда направляетесь, если не секрет?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 решил, но оставаться не хочу. Здесь слишком опасно.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- Мерик почесал щетину. – Вас нельзя за это винить, я бы сказал, это – никого нельзя. Как говориться: у страха глаза велики. Да я бы тоже уехал, но работы много, и надо же кому-то поймать этого сраного убийцу!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вы? У вас не здешняя манера реч</w:t>
      </w:r>
      <w:r>
        <w:rPr>
          <w:rFonts w:ascii="Calibri" w:hAnsi="Calibri"/>
          <w:color w:val="000000"/>
        </w:rPr>
        <w:t>и, - угадал Веленир.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Востока.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воина с Востока занесло сюда? От сюда до Востока, мягко сказать - не близко.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предан одной из семей, а они решили переехать на Север. Как телохранитель, я поехал с ними, но они умерли и теперь я сам по себе.</w:t>
      </w:r>
      <w:r>
        <w:rPr>
          <w:rFonts w:ascii="Calibri" w:hAnsi="Calibri"/>
          <w:color w:val="000000"/>
        </w:rPr>
        <w:t xml:space="preserve"> А у вас есть семья?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приоткрылись ровно на столько, чтобы проехать смог только всадник.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что я тебе скажу, - Веленир наклонился в седле, - Зря ты с этим связался.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тронул коня и выехал из города.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Петухи пропели, тёплые лучи солнца тольк</w:t>
      </w:r>
      <w:r>
        <w:rPr>
          <w:rFonts w:ascii="Calibri" w:hAnsi="Calibri"/>
          <w:color w:val="000000"/>
        </w:rPr>
        <w:t>о-только начали прогревать сырую землю, а город уже кишел людьми, словно улей пчёлами. Со всех окраин и деревень стекался народ на большое событие. Все находились в предвкушении увидеть царя, дотянуться до чего-то очень высокого, заоблачного. Это люди живу</w:t>
      </w:r>
      <w:r>
        <w:rPr>
          <w:rFonts w:ascii="Calibri" w:hAnsi="Calibri"/>
          <w:color w:val="000000"/>
        </w:rPr>
        <w:t>щие в столице царства могут себе позволить видеть его чаще. Но здесь не так и поэтому сама мысль о таком событии пробирала дрожью.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знали, что приедет он не просто так и ждали перемен с опаской и болезненной неотвратимостью. На кой хрен нам что-то менят</w:t>
      </w:r>
      <w:r>
        <w:rPr>
          <w:rFonts w:ascii="Calibri" w:hAnsi="Calibri"/>
          <w:color w:val="000000"/>
        </w:rPr>
        <w:t xml:space="preserve">ь? И так хорошо, а вдруг станет хуже? Но было в этом нечто притягивающее, как глоток свежего утреннего воздуха.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Народ пил, гулял и веселился. Не то что мысли о убийствах, не было даже намёка на мыслишку в похожем направлении. Пиво и медовуха текли рекой. </w:t>
      </w:r>
      <w:r>
        <w:rPr>
          <w:rFonts w:ascii="Calibri" w:hAnsi="Calibri"/>
          <w:color w:val="000000"/>
        </w:rPr>
        <w:t>Крики, шум, гам, вопли, возгласы – всё это смешалось воедино до определённого момента.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Мелодичный звон колоколов утихомирил город. Многочисленная стража отгородила народ с Главного проспекта и сделала проезд, своеобразную ковровую дорожку, облепленную людь</w:t>
      </w:r>
      <w:r>
        <w:rPr>
          <w:rFonts w:ascii="Calibri" w:hAnsi="Calibri"/>
          <w:color w:val="000000"/>
        </w:rPr>
        <w:t>ми. Но это не мешало им позалезать на крыши каменных домов. Все ждали затаив дыхание.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Солнце встаёт и царя нам везёт! – Выкрикнул кто-то.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Загремели фанфары, протрубили рога. В город въехали богатыри на массивных конях, габаритнее обычных в несколько раз.</w:t>
      </w:r>
      <w:r>
        <w:rPr>
          <w:rFonts w:ascii="Calibri" w:hAnsi="Calibri"/>
          <w:color w:val="000000"/>
        </w:rPr>
        <w:t xml:space="preserve"> Рысаки шли шагом, все в блестящих панцирях и у каждого посеребрённая упряжь. За ездоком, сбоку, к седлу прикреплён расписной железный щит, из-за него торчала рукоять меча с золотым круглым навершием.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Богатыри выглядят одинаково – плотные, собранные и дисц</w:t>
      </w:r>
      <w:r>
        <w:rPr>
          <w:rFonts w:ascii="Calibri" w:hAnsi="Calibri"/>
          <w:color w:val="000000"/>
        </w:rPr>
        <w:t xml:space="preserve">иплинированные, в сияющих шлемах. На каждом сверкающая кольчуга, а по верх неё блестящие прямоугольные щитки на груди. В одной руке навострённое копьё, в другой вожжи.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ними ехал царь.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его коне блистал золотой панцирь, сбруя и шоры. На голове государ</w:t>
      </w:r>
      <w:r>
        <w:rPr>
          <w:rFonts w:ascii="Calibri" w:hAnsi="Calibri"/>
          <w:color w:val="000000"/>
        </w:rPr>
        <w:t>я, в центре головного обруча переливался ценный камень, меняющий свой окрас. Его белоснежная, обшитая мехами мантия цеплялась к массивной плечевой броне и её края сползали аж за хвост рысаку,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взорвался овациями и криками. Буря гама пронеслась по горо</w:t>
      </w:r>
      <w:r>
        <w:rPr>
          <w:rFonts w:ascii="Calibri" w:hAnsi="Calibri"/>
          <w:color w:val="000000"/>
        </w:rPr>
        <w:t>ду и содрогнула его крыши. Люди мгновенно закидали дорогу цветами. Но рядом с любимчиком, плечо в плечо ехал кто-то ещё. В белом плаще, капюшоне и маске с каменным лицом, не выражающим ничего. Возможно телохранитель. Народу это не мешало ликовать и радоват</w:t>
      </w:r>
      <w:r>
        <w:rPr>
          <w:rFonts w:ascii="Calibri" w:hAnsi="Calibri"/>
          <w:color w:val="000000"/>
        </w:rPr>
        <w:t>ься, им было всё равно на этого незнакомца, всё внимание было приковано к царю всего Иргендела.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ты уверен в этом, - спросил царь у незнакомца, попутно махая рукой людям и улыбаясь.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Давид, - ответил тот, в маске. – Никто не должен знать, что я</w:t>
      </w:r>
      <w:r>
        <w:rPr>
          <w:rFonts w:ascii="Calibri" w:hAnsi="Calibri"/>
          <w:color w:val="000000"/>
        </w:rPr>
        <w:t xml:space="preserve"> вернулся. Я не знаю сколько их, но одна скоро родит и возможно покормиться перед родами.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ещё не отошёл от вида аюстала, а тут ещё и кумо... Хорошо, я даю добро, но я не могу сказать людям об этом. Я соберу город на центральной площади и постарайся, чт</w:t>
      </w:r>
      <w:r>
        <w:rPr>
          <w:rFonts w:ascii="Calibri" w:hAnsi="Calibri"/>
          <w:color w:val="000000"/>
        </w:rPr>
        <w:t>обы они её там не увидели.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Сделаю всё возможное.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Конвой вместе с царём повернул и выехал к площади. Толпа взорвалась овациями увидев государя.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Спасибо! Спасибо! – кричал Давид, ловя дождь из цветов. – Вы, верные подданные, моё всё! Веленир, - продолжил он, но уже тихо. – Народ встревожен и я не хочу, чтобы они увидели эту срань. Я выделю тебе десять отборных воинов из моей личной охраны! Эти др</w:t>
      </w:r>
      <w:r>
        <w:rPr>
          <w:rFonts w:ascii="Calibri" w:hAnsi="Calibri"/>
          <w:color w:val="000000"/>
        </w:rPr>
        <w:t>ужинники лучшие из лучших, так что я надеюсь на гарантии. Надеюсь ты меня понял.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Голова, скрытая под маской и капюшоном еле заметно кивнула.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будешь делать с Ксарксом?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Казню, - ответил Давид. – Этот ублюдок просил тебя убить меня, за это он ответит </w:t>
      </w:r>
      <w:r>
        <w:rPr>
          <w:rFonts w:ascii="Calibri" w:hAnsi="Calibri"/>
          <w:color w:val="000000"/>
        </w:rPr>
        <w:t>более чем жёстко. Тем более, люд будет доволен видеть его на площади… А со свитой разберусь после этого.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мог подстраховаться и нанять кого-то ещё.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 об этом. Тебе не стоит волноваться по этому поводу, на тебе висит бестия, этого более чем хват</w:t>
      </w:r>
      <w:r>
        <w:rPr>
          <w:rFonts w:ascii="Calibri" w:hAnsi="Calibri"/>
          <w:color w:val="000000"/>
        </w:rPr>
        <w:t>ит. Мы сейчас подъедем ко дворцу, я хочу, чтобы ты был рядом. Посмотришь на лицо этого крысёныша.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Сукин сын! – Ладонь Давида скользнула за голову Ксаркса. Его лицо с глухим стуком вмялось в столешницу. Ксаркс застонал и медленно поднялся. – Ты приехал </w:t>
      </w:r>
      <w:r>
        <w:rPr>
          <w:rFonts w:ascii="Calibri" w:hAnsi="Calibri"/>
          <w:color w:val="000000"/>
        </w:rPr>
        <w:t xml:space="preserve">бедным в богатый регион, а скоро уйдёшь богатым из бедного! Ты думал я не замечу? Отвечай! Тебя спрашивает сам царь! – Бам! После сильного удара о стом, голова Ксаркса поднялась как неваляшка, которую положили на пол. Его глаза сузились, их заливала кровь </w:t>
      </w:r>
      <w:r>
        <w:rPr>
          <w:rFonts w:ascii="Calibri" w:hAnsi="Calibri"/>
          <w:color w:val="000000"/>
        </w:rPr>
        <w:t>капающая из рассечённых бровей, а лицо просто превратилось в месиво.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А-а-а-э-э-а, - простонал тот.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Молчишь? Я сам, лично буду орудовать твоей казнью. К слову, она случиться очень скоро. Ты просил Веленира убить меня? Ну и сколько ты ему предложил? – Ли</w:t>
      </w:r>
      <w:r>
        <w:rPr>
          <w:rFonts w:ascii="Calibri" w:hAnsi="Calibri"/>
          <w:color w:val="000000"/>
        </w:rPr>
        <w:t>цо Ксаркса снова с грохотом врезалось в стол. Его голова продолжила лежать и под ней медленно образовывалась лужица крови. – А ты знаешь, что он мой верный помощник?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стоял неподалёку. Оперевшись о одну из колонн в чертоге, он, собрав руки на груди,</w:t>
      </w:r>
      <w:r>
        <w:rPr>
          <w:rFonts w:ascii="Calibri" w:hAnsi="Calibri"/>
          <w:color w:val="000000"/>
        </w:rPr>
        <w:t xml:space="preserve"> наблюдал как из носа Ксаркса надуваются кровяные пузырьки и тут-же лопаются, при образовании новых. Возможно лучше не дышать вовсе, чем так, как он.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можешь идти, - сказал Давид обращаясь к колдуну. Тот был в маске. – К вечеру площадь будет полна,</w:t>
      </w:r>
      <w:r>
        <w:rPr>
          <w:rFonts w:ascii="Calibri" w:hAnsi="Calibri"/>
          <w:color w:val="000000"/>
        </w:rPr>
        <w:t xml:space="preserve"> а окраины пусты. А кстати, мне доложили есть новый труп, на этот раз тварь зашла слишком далеко. Поезжай на угол Фарго и Растительной, я сказал, чтоб ничего без тебя не трогали.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Угол деревянного дома тщательно закрывали собой стражники, став живой стено</w:t>
      </w:r>
      <w:r>
        <w:rPr>
          <w:rFonts w:ascii="Calibri" w:hAnsi="Calibri"/>
          <w:color w:val="000000"/>
        </w:rPr>
        <w:t>й. Увидев человека в маске они расступились, а когда он прошёл, вновь сомкнули ряд.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стеной валялось бледное тело. Веленир подошёл поближе и осмотрел его голые ступни. Носки слиплись вместе и смотрели вверх. Веленир кончиками пальцев ухватил его большие</w:t>
      </w:r>
      <w:r>
        <w:rPr>
          <w:rFonts w:ascii="Calibri" w:hAnsi="Calibri"/>
          <w:color w:val="000000"/>
        </w:rPr>
        <w:t xml:space="preserve"> пальцы и попытался отвести ступни друг от друга. Слизь, склеивающая конечности, не дала этого сделать и они снова сомкнулись, как намагниченные.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осмотрел лицо покойника. Он узнал беднягу по выделяющемуся шраму поперёк губ. На широко раскрытых глаз</w:t>
      </w:r>
      <w:r>
        <w:rPr>
          <w:rFonts w:ascii="Calibri" w:hAnsi="Calibri"/>
          <w:color w:val="000000"/>
        </w:rPr>
        <w:t>ах застыло посмертное выражение ужаса. На оголённой груди, у сердца красовались две глубокие колотые раны, похожие на ножевые, но колдун знал, что эти раны от клыков.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на что он обратил внимание, это на руки, прижатые к телу по швам.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здесь</w:t>
      </w:r>
      <w:r>
        <w:rPr>
          <w:rFonts w:ascii="Calibri" w:hAnsi="Calibri"/>
          <w:color w:val="000000"/>
        </w:rPr>
        <w:t xml:space="preserve"> делать нечего.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вышла за крыльцо и обомлела. В центре улицы стоял незнакомец в белом плаще и пугающей, без эмоциональной маске; его лёгкие сапоги по щиколотки увязли в грязи и дерьме. Касандра чуть присела, отвела руки в стороны, и начала медл</w:t>
      </w:r>
      <w:r>
        <w:rPr>
          <w:rFonts w:ascii="Calibri" w:hAnsi="Calibri"/>
          <w:color w:val="000000"/>
        </w:rPr>
        <w:t>енно пятиться. Шаг за шагом она приближалась к дому.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Веленира распахнула плащ и скользнула за спину. Белая мантия взметнулась вверх. Посох вынырнул из под её трепещущих краёв.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увидела это и быстро рванула к дому. Она резво перепрыгнула крыльцо</w:t>
      </w:r>
      <w:r>
        <w:rPr>
          <w:rFonts w:ascii="Calibri" w:hAnsi="Calibri"/>
          <w:color w:val="000000"/>
        </w:rPr>
        <w:t>, влетела в дом и захлопнула дверь. Колдун поставил посох перед собой. Глазницы орла набирались светом, словно печка набирается жаром, и вспыхнули ярким сиянием.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раскрутил посох до невероятной скорости. Воздух гудел и свистел, заставлял отдаляться,</w:t>
      </w:r>
      <w:r>
        <w:rPr>
          <w:rFonts w:ascii="Calibri" w:hAnsi="Calibri"/>
          <w:color w:val="000000"/>
        </w:rPr>
        <w:t xml:space="preserve"> закрываться руками и щуриться. Ошмётки грязи разлетались в разные стороны. Казалось, в его руках сконцентрировался большой пучок бело-жёлтого сияния, излучающего лучики света.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колдуна тряслись руки; его глаза вспыхнули как этот пучок. Веленир закружился</w:t>
      </w:r>
      <w:r>
        <w:rPr>
          <w:rFonts w:ascii="Calibri" w:hAnsi="Calibri"/>
          <w:color w:val="000000"/>
        </w:rPr>
        <w:t xml:space="preserve"> и швырнул слепящий шар в след Касандре. Он разнёс забаррикадированную дверь в щепки и врезался в заднюю стену дома. Деревянная лачуга задрожала и затрещала, на её стене разразилась жуткая трещина. Зияющий раскол в мгновение перешёл на крышу. Центральная ч</w:t>
      </w:r>
      <w:r>
        <w:rPr>
          <w:rFonts w:ascii="Calibri" w:hAnsi="Calibri"/>
          <w:color w:val="000000"/>
        </w:rPr>
        <w:t xml:space="preserve">асть потолка с грохотом рухнула и дом окончательно разделился на две части.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уверенно пошлёпал к дому.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входной проём, где некогда стояла дверь, прослеживалась такая картина. Сквозь клубящиеся облака пыли виднелась торчащая из бревенчатой стен</w:t>
      </w:r>
      <w:r>
        <w:rPr>
          <w:rFonts w:ascii="Calibri" w:hAnsi="Calibri"/>
          <w:color w:val="000000"/>
        </w:rPr>
        <w:t>ы рукоять посоха, от которой по брёвнам вверх отходила огромная трещина до потолка, и дальше перекидывалась на него. Свет, проливался вытянутой белой плешью из разлома на то, что называлось полом: разломанные доски, торчащие острыми обломанными частями пря</w:t>
      </w:r>
      <w:r>
        <w:rPr>
          <w:rFonts w:ascii="Calibri" w:hAnsi="Calibri"/>
          <w:color w:val="000000"/>
        </w:rPr>
        <w:t>миком из под развороченных брёвен.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шагнул через порог. Слева послышался треск соломы. Он доносился из второй, тёмной комнаты. При всём обилии дневного света, он туда не доходил. Как только Веленир шагнёт через этот проём, в чёрную завесу темноты, то</w:t>
      </w:r>
      <w:r>
        <w:rPr>
          <w:rFonts w:ascii="Calibri" w:hAnsi="Calibri"/>
          <w:color w:val="000000"/>
        </w:rPr>
        <w:t xml:space="preserve"> вряд ли уже выйдет назад. Тем более, боковые стенки этого проёма плотно окутывала паутина, словно плющ. По видимому, это были всего лишь огрызки огромной сети.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начал осторожно пробираться через упавшие балки к своему посоху. Перешагнул несколько на</w:t>
      </w:r>
      <w:r>
        <w:rPr>
          <w:rFonts w:ascii="Calibri" w:hAnsi="Calibri"/>
          <w:color w:val="000000"/>
        </w:rPr>
        <w:t>валенных друг на друга бревен и ниспуская глаз с шуршащей тёмноты, уже почти прошёл половину большой комнаты.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звякнуло сзади. Веленир обернулся. Ничего, только паутина. Сено быстро захрустело, словно по нему начал кто-то бежать.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врезалась в него со всей мощи.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отлетел на несколько шагов. Со скрежетом проехался по деревяшкам. Плечо воспламенилось адской болью, от которой хотелось кричать и кривить лицо.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Паучиха уже оказалась над ним.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Двумя руками она принялась его душить</w:t>
      </w:r>
      <w:r>
        <w:rPr>
          <w:rFonts w:ascii="Calibri" w:hAnsi="Calibri"/>
          <w:color w:val="000000"/>
        </w:rPr>
        <w:t>, двумя другими держала его руки. Веленир начал задыхаться. Её двойные зрачки в глазах, блестели чернотой и смертью.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ударил её коленом по брюшку. Хватка у горла ослабла, тварь пошатнулась и отпустила его руки. Колдун вцепился ей в лицо и вогнал большие </w:t>
      </w:r>
      <w:r>
        <w:rPr>
          <w:rFonts w:ascii="Calibri" w:hAnsi="Calibri"/>
          <w:color w:val="000000"/>
        </w:rPr>
        <w:t>пальцы в глаза. Его руки засияли.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Касандра неистово взвыла. Попятилась, крича и закрывая всеми четырьмя руками глаза. Невольно запнулась о торчащую деревяшку; пол выскользнул из под её ног.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поднялся и скинул маску на пол, разразившись жутк</w:t>
      </w:r>
      <w:r>
        <w:rPr>
          <w:rFonts w:ascii="Calibri" w:hAnsi="Calibri"/>
          <w:color w:val="000000"/>
        </w:rPr>
        <w:t>им кашлем.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вижу! – всхлипывая крикнула Касандра.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попыталась встать, нащупывая ручками опору. Но колдун уже вытянулся в прыжке и повалил её.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насел на неё, засыпая ударами светящихся кулаков. Его костяшки раз за разом врезались ей в лицо</w:t>
      </w:r>
      <w:r>
        <w:rPr>
          <w:rFonts w:ascii="Calibri" w:hAnsi="Calibri"/>
          <w:color w:val="000000"/>
        </w:rPr>
        <w:t>, пока она не перестала сопротивляться.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разбитая морда не подавала признаков жизни. Веленир поднялся, вытирая рукавом пот со лба и пошёл за посохом.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торчал из стены, как топор не до конца разрубивший пень. Колдун выдернул жезл и подошёл к Касандре. О</w:t>
      </w:r>
      <w:r>
        <w:rPr>
          <w:rFonts w:ascii="Calibri" w:hAnsi="Calibri"/>
          <w:color w:val="000000"/>
        </w:rPr>
        <w:t>на уже приняла человеческий облик, но глаза у неё теперь были белые.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- простонала она. Слёзы клубились на её грязных, окровавленных щёках.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занёс посох над головой.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беременна, - Она ощупывала всё во круг и нервно крутила головой, не пони</w:t>
      </w:r>
      <w:r>
        <w:rPr>
          <w:rFonts w:ascii="Calibri" w:hAnsi="Calibri"/>
          <w:color w:val="000000"/>
        </w:rPr>
        <w:t xml:space="preserve">мая, что произойдёт.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задумался и опустил посох.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спасли тебе жизнь.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ты… - Она узнала его по голосу. - За что? Что я сделала? Где справедливость? Почему мы не можем жить как все… - Она зарыдала, катаясь по полу.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Парни!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вбежало пя</w:t>
      </w:r>
      <w:r>
        <w:rPr>
          <w:rFonts w:ascii="Calibri" w:hAnsi="Calibri"/>
          <w:color w:val="000000"/>
        </w:rPr>
        <w:t>теро рослых солдат.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Вяжите её, и в той комнате, - он показал на тёмный проём. – Есть ещё одна беременная - не опасна, но будьте осторожнее. Их нужно доставить в чертог, к царю! Тебе ли говорить о справедливости, - Веленир обратился к Касандре. – Ты жива </w:t>
      </w:r>
      <w:r>
        <w:rPr>
          <w:rFonts w:ascii="Calibri" w:hAnsi="Calibri"/>
          <w:color w:val="000000"/>
        </w:rPr>
        <w:t>только благодаря милости. Начнёшь судить всех по справедливости и обнаружишь, что у самой рыльце в крови. Так что я бы подумал, перед тем как такое говорить, - он сел на корточки рядом с ней. - Кто тебя оплодотворил? – Молчание в ответ. Колдун подал знак с</w:t>
      </w:r>
      <w:r>
        <w:rPr>
          <w:rFonts w:ascii="Calibri" w:hAnsi="Calibri"/>
          <w:color w:val="000000"/>
        </w:rPr>
        <w:t>тражнику и тот потуже затянул верёвку на её руках.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А-а, брат!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оплодотворил твою мать?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Имя брата!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убьёт нас с матерью!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Верёвка стягивалась всё туже и её запястья щёлкнули.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Ксаркс!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удивления у Веленира подпрыгнули брови и округлились глаза. Он вскочил с места и подхватив маску выбежал из дома.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Дорогие мои, верные подданные! – Кричал Давид с деревянной сцены. Городская площадь кишела людьми. – Этот изменник, - он рукой показал</w:t>
      </w:r>
      <w:r>
        <w:rPr>
          <w:rFonts w:ascii="Calibri" w:hAnsi="Calibri"/>
          <w:color w:val="000000"/>
        </w:rPr>
        <w:t xml:space="preserve"> на рядом стоящего на коленях Ксаркса. Его руки были туго заломаны и связанны цепью за спиной, а щиколотки оковывали кандалы. Лицо бывшего наместника полностью опухло, словно его накусала стая пчёл. – Отравлял этот славный город! Он плёл гнусные заговоры и</w:t>
      </w:r>
      <w:r>
        <w:rPr>
          <w:rFonts w:ascii="Calibri" w:hAnsi="Calibri"/>
          <w:color w:val="000000"/>
        </w:rPr>
        <w:t xml:space="preserve"> тиранил вас, обдирая до нитки. Но! От вашего царя ничего невозможно скрыть, ничего не выйдет из под моего внимания! – Давид выдержал паузу. - За собрание заговора против царя и вынашивания планов по узурпаторству трона, я приговариваю Ксаркса к смерти. Но</w:t>
      </w:r>
      <w:r>
        <w:rPr>
          <w:rFonts w:ascii="Calibri" w:hAnsi="Calibri"/>
          <w:color w:val="000000"/>
        </w:rPr>
        <w:t>, я знаю, сколько бед он причинил вам… Перед возвращением жизни в этом славном городе на круги своя, я дарую вам выбор казни! – Толпа взвыла и зашумела. Это им явно нравилось. – Он причинил вам боль, поэтому он предстанет перед страшным судом – вашим судом</w:t>
      </w:r>
      <w:r>
        <w:rPr>
          <w:rFonts w:ascii="Calibri" w:hAnsi="Calibri"/>
          <w:color w:val="000000"/>
        </w:rPr>
        <w:t>. Вам, моим верным подданным, решать, как будет казнён он и все те, кто был с ним в сговоре!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Да! – кричал кто-то впереди. – Повесить!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Утопить!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Разорвать! Коней сюда! Разорвать на четыре части!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перед этим, - продолжил царь. – Он скажет своё п</w:t>
      </w:r>
      <w:r>
        <w:rPr>
          <w:rFonts w:ascii="Calibri" w:hAnsi="Calibri"/>
          <w:color w:val="000000"/>
        </w:rPr>
        <w:t>оследнее слово!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стихли. Последнее слово – это традиция, а традиции нужно чтить и выполнять. Все ждали, чтобы он по скорей уже что-нибудь ляпнул и они приступили к выбору казни. Тишина стояла такая, что стоя на сцене можно было слышать дыхание впереди с</w:t>
      </w:r>
      <w:r>
        <w:rPr>
          <w:rFonts w:ascii="Calibri" w:hAnsi="Calibri"/>
          <w:color w:val="000000"/>
        </w:rPr>
        <w:t xml:space="preserve">тоящих людей.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всей процессией следили лучники, стоящие на крышах ближних высоких домов, а также копейщики, выстроенные стеной на сцене, позади царя.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думаешь, я дам себя убить? – усмехнулся Ксаркс. Он поднял голову и окинул взглядом море изумлённых</w:t>
      </w:r>
      <w:r>
        <w:rPr>
          <w:rFonts w:ascii="Calibri" w:hAnsi="Calibri"/>
          <w:color w:val="000000"/>
        </w:rPr>
        <w:t xml:space="preserve"> лиц. – Я ждал этого момента. – После этих слов, Давид задумался, смотря словно поверх приговорённого. – Убийство царя на глазах у всего города. Кучка стражи тут не поможет, - цепь на его руках зазвенела и сильно натянулась. – Народа слишком много и осталь</w:t>
      </w:r>
      <w:r>
        <w:rPr>
          <w:rFonts w:ascii="Calibri" w:hAnsi="Calibri"/>
          <w:color w:val="000000"/>
        </w:rPr>
        <w:t>ные силы подоспеть не успеют, а при виде происходящего увязнут в опасной, наполненной страхом, убегающей в разные стороны толпе.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Довольно! – Давид махнул рукой и на сцену взошли с десяток крепких, могучих воинов, облачённых в тяжёлый доспех. Их левую рук</w:t>
      </w:r>
      <w:r>
        <w:rPr>
          <w:rFonts w:ascii="Calibri" w:hAnsi="Calibri"/>
          <w:color w:val="000000"/>
        </w:rPr>
        <w:t>у на половину закрывал диск щита, а правая расслабленно лежала на рукояти боевого топора.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Цепь на руках Ксаркса звякнула и железные колечки со звоном разлетелись по сцене. Он внезапно ударил руками о доски, и с треском провалился под сцену.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- удивлён</w:t>
      </w:r>
      <w:r>
        <w:rPr>
          <w:rFonts w:ascii="Calibri" w:hAnsi="Calibri"/>
          <w:color w:val="000000"/>
        </w:rPr>
        <w:t>ный возглас толпы волной пронёсся по площади.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быстро выстроились стеной перед царём, пока тот спешно спускался со сцены.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его нога коснулась земли, как из центра сцены с грохотом вылетели сломанные доски, словно изверженные вулканом. Вместе с н</w:t>
      </w:r>
      <w:r>
        <w:rPr>
          <w:rFonts w:ascii="Calibri" w:hAnsi="Calibri"/>
          <w:color w:val="000000"/>
        </w:rPr>
        <w:t>ими вылетело белое лассо, и стянулось на горле одного из стражников. Ловкий товарищ рассёк прочную нить своим топором.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из дыры вылетело ещё два белых кнута. Они обвязали ноги двум другим стражникам и потянули их в дыру. Остальные солдаты кинулись на пом</w:t>
      </w:r>
      <w:r>
        <w:rPr>
          <w:rFonts w:ascii="Calibri" w:hAnsi="Calibri"/>
          <w:color w:val="000000"/>
        </w:rPr>
        <w:t>ощь; схватили бедняг за руки, вытягивая в противоположную сторону. Те, кого пытались затащить, кричали, и вытянулись как струнки. Странные белоснежные верёвки разрубили, и они, вместе с вытягивающими солдатами, по инерции вылетели со сцены.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новые верёв</w:t>
      </w:r>
      <w:r>
        <w:rPr>
          <w:rFonts w:ascii="Calibri" w:hAnsi="Calibri"/>
          <w:color w:val="000000"/>
        </w:rPr>
        <w:t xml:space="preserve">ки захлестнули тех, кто только что отрубил прочные нити. Пол из под ног воинов выскользнул.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потянуло к дыре. Но помочь уже было некому.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скреблись о доски, ломали ногти и кричали. В один миг их затянуло в большую дыру, как в трясину.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Оттуда слышалис</w:t>
      </w:r>
      <w:r>
        <w:rPr>
          <w:rFonts w:ascii="Calibri" w:hAnsi="Calibri"/>
          <w:color w:val="000000"/>
        </w:rPr>
        <w:t>ь неистовые крики и вопли.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Собравшийся народ запаниковал, но не убегал. Все ждали момента, когда смогут увидеть чудище. Лучники на крышах уже прицелились и стояли наготове. Стоит твари хоть чуть-чуть показаться, ей конец. Никто не может пережить град стрел</w:t>
      </w:r>
      <w:r>
        <w:rPr>
          <w:rFonts w:ascii="Calibri" w:hAnsi="Calibri"/>
          <w:color w:val="000000"/>
        </w:rPr>
        <w:t>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стихло, крики закончились. В воздухе повисло адское напряжение.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не ожидал никто.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Большое множество верёвочек стремительно вылетело из тёмной дыры в разные стороны. Навострившись вверх, они долетели до крыш на которых стояли лучники. Обвязав их</w:t>
      </w:r>
      <w:r>
        <w:rPr>
          <w:rFonts w:ascii="Calibri" w:hAnsi="Calibri"/>
          <w:color w:val="000000"/>
        </w:rPr>
        <w:t xml:space="preserve"> ноги, внезапно рванули… Заставили срываться в низ каждого.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Оглушающие крики обрывались глухими шлепками. И вскоре кричать было некому, кроме наполненной страхом толпы.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дыры выпрыгнула огромная четырёхрукая, четырёхногая, отвратительная тварь. Она закружилась, часто перебирая своими мохнатыми ножками и выпустила из рук несколько тел.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как валуны, сбили стражников с ног.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 кто остался стоять на ногах, понёсся на вра</w:t>
      </w:r>
      <w:r>
        <w:rPr>
          <w:rFonts w:ascii="Calibri" w:hAnsi="Calibri"/>
          <w:color w:val="000000"/>
        </w:rPr>
        <w:t>га с копьём на перевес. Из нароста на спине твари, вылезла белая извивающаяся змейка. Существо подцепило её когтями и хлыстнула солдат. Нить устремилась к их лицам.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один из ратников нырнул под неё и кувырком добрался к кумо. Топор сверкнул в солнечном с</w:t>
      </w:r>
      <w:r>
        <w:rPr>
          <w:rFonts w:ascii="Calibri" w:hAnsi="Calibri"/>
          <w:color w:val="000000"/>
        </w:rPr>
        <w:t>вете.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Бестия взвыла.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её руки торчала рукоять кровавого топора. Тварь схватила ратника за горло. Его руки вцепились в пальцы бестии и пытались их разжать. Глаза наливались кровью, всё вокруг темнело. Он махал ногами, ища опору, но месил лишь воздух.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</w:t>
      </w:r>
      <w:r>
        <w:rPr>
          <w:rFonts w:ascii="Calibri" w:hAnsi="Calibri"/>
          <w:color w:val="000000"/>
        </w:rPr>
        <w:t>ь рванула топор из руки. Неистовый рык лавиной прокатился по площади.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наконец поняли. Что нужно делать… Бежать.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Топор вознёсся над головой солдата.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Светящийся диск вылетел откуда-то из толпы. Волчком пронёсся перед лицом задыхающегося ратника. Ослепил</w:t>
      </w:r>
      <w:r>
        <w:rPr>
          <w:rFonts w:ascii="Calibri" w:hAnsi="Calibri"/>
          <w:color w:val="000000"/>
        </w:rPr>
        <w:t xml:space="preserve"> его и вернулся бумерангом обратно.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Бестия отпрянула и неистово взвыла. Доски на сцене пошли ходуном.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распластался на полу, но хватка его не отпускала. Он с трудом разжал когтистые чёрные пальцы и выкинул обрубленную кисть подальше.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Человек в белом </w:t>
      </w:r>
      <w:r>
        <w:rPr>
          <w:rFonts w:ascii="Calibri" w:hAnsi="Calibri"/>
          <w:color w:val="000000"/>
        </w:rPr>
        <w:t>плаще запрыгнул на сцену. В его руках был посох, с светящимся наконечником.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 голову. Странная маска.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глазных щёлок вырывалось тёплое сияние. Ратник словно застыл на месте. От страха, или от непонимания происходящего - он не мог пошевельнуться</w:t>
      </w:r>
      <w:r>
        <w:rPr>
          <w:rFonts w:ascii="Calibri" w:hAnsi="Calibri"/>
          <w:color w:val="000000"/>
        </w:rPr>
        <w:t>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Беги! – Крик из маски словно привёл его в чувство. – Бегите!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Ратник судорожно вытянул трясущийся указательный палец, показывая за спину незнакомцу.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снова не успел обернуться.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Ксаркс обхватил его щиколотку и дёрнул с огромной силой. Веленир сд</w:t>
      </w:r>
      <w:r>
        <w:rPr>
          <w:rFonts w:ascii="Calibri" w:hAnsi="Calibri"/>
          <w:color w:val="000000"/>
        </w:rPr>
        <w:t>елал собой дугу над головой бестии. И всем телом врезался в пол сцены, оставив вмятину и множество трещин.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посох не выпустил.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ослабляя хватки, Ксаркс подхватил руку Веленира. С лютой яростью швырнул его со сцены, как куклу. Колдун кубарем прокати</w:t>
      </w:r>
      <w:r>
        <w:rPr>
          <w:rFonts w:ascii="Calibri" w:hAnsi="Calibri"/>
          <w:color w:val="000000"/>
        </w:rPr>
        <w:t>лся по полупустой площади, но вставать не решился.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Ксаркс раскрутил белое лассо. И кинул его, метя на голову колдуну. Верёвка вытягивалась сама собой из нароста на спине бестии. Будто её там больше, чем огромное количество… или бестия вырабатывает её на хо</w:t>
      </w:r>
      <w:r>
        <w:rPr>
          <w:rFonts w:ascii="Calibri" w:hAnsi="Calibri"/>
          <w:color w:val="000000"/>
        </w:rPr>
        <w:t>ду.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увернулся. Он вскочил на ноги и схватив верёвку, резко дёрнул. Тварь подалась вперёд и соскочила со сцены.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стояли какое-то время друг напротив друга. У колдуна была тяжёлая отдышка и маска не могла этого скрыть. Из обрубка Ксаркса сочилась </w:t>
      </w:r>
      <w:r>
        <w:rPr>
          <w:rFonts w:ascii="Calibri" w:hAnsi="Calibri"/>
          <w:color w:val="000000"/>
        </w:rPr>
        <w:t>кровь и капала, окропляя гладкую каменную кладку.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раскрутил посох и метнул сияющий клубок. Ксаркс побежал ему на встречу и прыгнул. Жезл просвистел у него под ногами.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Посох вернулся к хозяину и Веленир побежал на встречу противнику.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Ксаркс сделал выпад. Его длинные когти проткнули воздух.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отбивал град ударов. Увернувшись от пронзающего тычка, нырнул под режущие воздух когти и сделал посохом подсечку. Ксаркс пошатнулся, но подставил руки. И тут-же выкинул несколько ног с развор</w:t>
      </w:r>
      <w:r>
        <w:rPr>
          <w:rFonts w:ascii="Calibri" w:hAnsi="Calibri"/>
          <w:color w:val="000000"/>
        </w:rPr>
        <w:t>ота. Колдун пригнулся и перекрутившись, резко рубанул по обводившим воздух ногам.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Посох всколыхнул воздух. Ксаркс успел их увести.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Колдун перекатом ушёл от очередного удара. Он закрутил жезл над головой и сделал выпад. Светящийся диск со свистом и хрустом </w:t>
      </w:r>
      <w:r>
        <w:rPr>
          <w:rFonts w:ascii="Calibri" w:hAnsi="Calibri"/>
          <w:color w:val="000000"/>
        </w:rPr>
        <w:t>проскользил по рукам Ксаркса. Он взвыл и пошатнулся, пятясь назад.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осталась лишь одна рука.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Веленир с размаха ударил по ногам противника. Посох с лёгкостью перебил колени, какие-то массивные красные куски отлетели в сторону.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Ксаркс упал, теперь у не</w:t>
      </w:r>
      <w:r>
        <w:rPr>
          <w:rFonts w:ascii="Calibri" w:hAnsi="Calibri"/>
          <w:color w:val="000000"/>
        </w:rPr>
        <w:t>го осталось только две ноги.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орал и бился в агонии. Веленир подошёл к нему и занёс посох над головой.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Tum somnum.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Ксаркса наполнились удивлением, двойные зрачки подпрыгнули… и через миг застыли.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мне делать с телом и… с этой отделённо</w:t>
      </w:r>
      <w:r>
        <w:rPr>
          <w:rFonts w:ascii="Calibri" w:hAnsi="Calibri"/>
          <w:color w:val="000000"/>
        </w:rPr>
        <w:t>й головой? – сказал Давид, заглядывая в мешок. - Это всё человеческое, понимаешь насколько трудно мне будет объяснить произошедшее людям?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понимаю, - ответил Веленир, уставши откидывая голову назад. Он развалился в кресле и вытянул ноющие ноги. – Я вед</w:t>
      </w:r>
      <w:r>
        <w:rPr>
          <w:rFonts w:ascii="Calibri" w:hAnsi="Calibri"/>
          <w:color w:val="000000"/>
        </w:rPr>
        <w:t>ь не царь. Знаешь, если человек верит в Бога, то он верит и в нечто противоположное. Необязательно поддерживает, но по крайне мере допускает возможность существования. Поэтому ты можешь позвать священника, который подтвердит твои слова, насчёт бесов. Думаю</w:t>
      </w:r>
      <w:r>
        <w:rPr>
          <w:rFonts w:ascii="Calibri" w:hAnsi="Calibri"/>
          <w:color w:val="000000"/>
        </w:rPr>
        <w:t xml:space="preserve"> не стоит углублять людей в происходящее, просто скажи, что он был одержим.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Неплохая идея. Заодно я упрочу связи с церковью и смогу не опасаться удара с их стороны. Царь должен быть властен в своём государстве над всем, даже над церковью! И это будет пер</w:t>
      </w:r>
      <w:r>
        <w:rPr>
          <w:rFonts w:ascii="Calibri" w:hAnsi="Calibri"/>
          <w:color w:val="000000"/>
        </w:rPr>
        <w:t>вый шаг на пути к большому сотрудничеству. – Давид откинул мешок в сторону и сел напротив Веленира, поставив локоть на стол. - Но мы обманываем людей.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нет. Я бы сказал не совсем. Не буду вдаваться в подробности…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мне хватило семейки кумо.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</w:t>
      </w:r>
      <w:r>
        <w:rPr>
          <w:rFonts w:ascii="Calibri" w:hAnsi="Calibri"/>
          <w:color w:val="000000"/>
        </w:rPr>
        <w:t>к вот раньше, - продолжал колдун. – Люди были более… подвержены совращению. Я бы не сказал, что сейчас всё намного лучше, но люди уже могут сами противостоять искушениям. Знаешь, у них образовался некий духовный стержень, - Веленир наклонился к царю и пока</w:t>
      </w:r>
      <w:r>
        <w:rPr>
          <w:rFonts w:ascii="Calibri" w:hAnsi="Calibri"/>
          <w:color w:val="000000"/>
        </w:rPr>
        <w:t xml:space="preserve">зал сильно сжатый кулак. – Но раньше было не так, - он снова откинулся на спинку кресла, готовясь к рассказу. – Тогда то и появились черчаги, ну да сейчас немного о другом. В людей пачками вселялись демоны. О том, что “демоны” довольно обобщённое слово, я </w:t>
      </w:r>
      <w:r>
        <w:rPr>
          <w:rFonts w:ascii="Calibri" w:hAnsi="Calibri"/>
          <w:color w:val="000000"/>
        </w:rPr>
        <w:t>промолчу. Всё в мире взаимосвязано, как только начнёшь говорить об одном, невольно затронешь второе, третье, пятое… десятое. В общем, демонов разных мастей было пруд пруди. И появились бестии. Конечно, это произошло не за один век. Осквернённая душа челове</w:t>
      </w:r>
      <w:r>
        <w:rPr>
          <w:rFonts w:ascii="Calibri" w:hAnsi="Calibri"/>
          <w:color w:val="000000"/>
        </w:rPr>
        <w:t>ка изменила его разум, а разум изменил плоть и восприятие мира – это всё вытекает одно из другого. Вот поэтому, я не убиваю детей, кем бы они ни были. Их можно воспитать по человечески и отшелушить чёрный налёт со светлого нутра.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что ты предлагаешь? – </w:t>
      </w:r>
      <w:r>
        <w:rPr>
          <w:rFonts w:ascii="Calibri" w:hAnsi="Calibri"/>
          <w:color w:val="000000"/>
        </w:rPr>
        <w:t>спросил Давид, словно затронули его больную тему. – Что мне с ними делать? – Он показал на Касандру. Она сидела неподалёку, обвязанная цепями. Они заходили за колонну и плотно прижимали девушку к стволу. Железный ошейник выделялся больше всего. – Или с той</w:t>
      </w:r>
      <w:r>
        <w:rPr>
          <w:rFonts w:ascii="Calibri" w:hAnsi="Calibri"/>
          <w:color w:val="000000"/>
        </w:rPr>
        <w:t>, которая вот-вот родит.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родов дети пожирают матерей. Я бы сказал: “высасывают все соки”. У меня есть теория. Попробуй воспитать их детей, как нормальных. Главное, чтобы не было намёков на нечто звериное, до поры да времени. Корми их как обычных, о</w:t>
      </w:r>
      <w:r>
        <w:rPr>
          <w:rFonts w:ascii="Calibri" w:hAnsi="Calibri"/>
          <w:color w:val="000000"/>
        </w:rPr>
        <w:t>девай, как одевал бы обычных. Думаю они тебе пригодятся, - колдун сделал паузу. - Но ты должен будешь иметь у этих детей уважение.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выдохнул Давид. Он задумчиво смотрел остекленевшими глазами на стол. – У меча два лезвия: одно защищает, второе убива</w:t>
      </w:r>
      <w:r>
        <w:rPr>
          <w:rFonts w:ascii="Calibri" w:hAnsi="Calibri"/>
          <w:color w:val="000000"/>
        </w:rPr>
        <w:t>ет и ты не знаешь, что задумал тот, в чьих руках меч. Я подумаю над твоими словами. Но почему ты хочешь остаться в тени?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многие цари готовы разделить драгоценное внимание народа, - улыбнулся Веленир. –Кто знает, сколько существ в этом городе… Они могу</w:t>
      </w:r>
      <w:r>
        <w:rPr>
          <w:rFonts w:ascii="Calibri" w:hAnsi="Calibri"/>
          <w:color w:val="000000"/>
        </w:rPr>
        <w:t>т маскироваться. Если узнают кто я, то соберутся в месте, и у меня будут проблемы.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 разговор вклинилась Касандра.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дурак. Нельзя идти против жизни, против природы. Сильный пожирает слабого и этого не изменить.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Результат всегда на половину</w:t>
      </w:r>
      <w:r>
        <w:rPr>
          <w:rFonts w:ascii="Calibri" w:hAnsi="Calibri"/>
          <w:color w:val="000000"/>
        </w:rPr>
        <w:t xml:space="preserve"> собирается из мелочей. Сегодня знающие увидели, что я сделал с тем, кто вышел из тени и начал убивать людей. Слухи будут разноситься, и тот самый страх слабости заставит всех сдерживаться. А если нет, я приду, и пожру тех, кто противиться. Жизнь полностью</w:t>
      </w:r>
      <w:r>
        <w:rPr>
          <w:rFonts w:ascii="Calibri" w:hAnsi="Calibri"/>
          <w:color w:val="000000"/>
        </w:rPr>
        <w:t xml:space="preserve"> состоит из правил. Не подчиняешься правилам – сидишь в цепях и кандалах, пригвождённый к колонне. Я хочу, чтобы ты знала. Человек не откроет замок, существо не откроет книгу.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Сукин сын со своей сучьей книгой… М-м-м, - стражник, по отмашке царя, завязал</w:t>
      </w:r>
      <w:r>
        <w:rPr>
          <w:rFonts w:ascii="Calibri" w:hAnsi="Calibri"/>
          <w:color w:val="000000"/>
        </w:rPr>
        <w:t xml:space="preserve"> ей рот. Касандра задёргалась, звеня цепями и мыча как коровка. Стражник натянул свою тугую кожаную перчатку и сжав кулак, резко ударил её по лицу. Голова Касандры бессильно свесилась, из носа закапала кровь, смачивая её юбку.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Этот город нужно поставить </w:t>
      </w:r>
      <w:r>
        <w:rPr>
          <w:rFonts w:ascii="Calibri" w:hAnsi="Calibri"/>
          <w:color w:val="000000"/>
        </w:rPr>
        <w:t>на ноги, Веленир. Место градоправителя свободно, - намекнул Давид.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царь, - кивнул колдун. – Но я вынужден отказаться.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знаешь. Я уверен у тебя есть на то причины.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думаю ты в курсе. Я уеду завтра, - выдохнул Веленир и закрыл глаза, полностью расслабившись в кресле.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Как вам рассказ в целом? Какие ощущения вы испытали при прочтении и после? Поняли-ли вы, почему Касандра не смогла открыть кн</w:t>
      </w:r>
      <w:r>
        <w:rPr>
          <w:rStyle w:val="a6"/>
          <w:rFonts w:ascii="Calibri" w:hAnsi="Calibri"/>
          <w:color w:val="000000"/>
        </w:rPr>
        <w:t>игу? Было ли вам очевидно, что это Веленир следил за Касандрой? Легко ли читалось? Приятен ли язык написания? Было ли интересно и на сколько(по 10-й шкале)? Понятны ли вам мотивы персонажей, нет ли вопросов: “почему так, это не логично, я не понимаю…”? Как</w:t>
      </w:r>
      <w:r>
        <w:rPr>
          <w:rStyle w:val="a6"/>
          <w:rFonts w:ascii="Calibri" w:hAnsi="Calibri"/>
          <w:color w:val="000000"/>
        </w:rPr>
        <w:t xml:space="preserve"> вам сцены 10 и 11, чувствуется ли динамика в сражениях, или всё происходит как-то вяло, или рвано? Почувствовали ли вы законченность, или концовка не дала законченности? </w:t>
      </w:r>
    </w:p>
    <w:p w:rsidR="00000000" w:rsidRDefault="00A666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6A7">
      <w:pPr>
        <w:pStyle w:val="a5"/>
        <w:jc w:val="both"/>
      </w:pPr>
    </w:p>
    <w:p w:rsidR="00000000" w:rsidRDefault="00A666A7">
      <w:pPr>
        <w:pStyle w:val="a5"/>
        <w:jc w:val="both"/>
      </w:pPr>
    </w:p>
    <w:p w:rsidR="00000000" w:rsidRDefault="00A666A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666A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666A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66A7"/>
    <w:rsid w:val="00A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4C362F9-C45F-402B-A6D6-07309B81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6712</Words>
  <Characters>35456</Characters>
  <Application>Microsoft Office Word</Application>
  <DocSecurity>4</DocSecurity>
  <Lines>704</Lines>
  <Paragraphs>306</Paragraphs>
  <ScaleCrop>false</ScaleCrop>
  <Company/>
  <LinksUpToDate>false</LinksUpToDate>
  <CharactersWithSpaces>41980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умов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